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2363BA" w14:paraId="3C3BA3A3" w14:textId="77777777" w:rsidTr="00E67898">
        <w:tc>
          <w:tcPr>
            <w:tcW w:w="2518" w:type="dxa"/>
            <w:shd w:val="clear" w:color="auto" w:fill="D9D9D9" w:themeFill="background1" w:themeFillShade="D9"/>
          </w:tcPr>
          <w:p w14:paraId="6274A53D" w14:textId="77777777" w:rsidR="002363BA" w:rsidRPr="0064383A" w:rsidRDefault="002363BA" w:rsidP="005E634E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Docentes:</w:t>
            </w:r>
          </w:p>
        </w:tc>
        <w:tc>
          <w:tcPr>
            <w:tcW w:w="11936" w:type="dxa"/>
            <w:gridSpan w:val="3"/>
          </w:tcPr>
          <w:p w14:paraId="2FF3EF9A" w14:textId="71374AD1" w:rsidR="002363BA" w:rsidRDefault="0072201F" w:rsidP="005E6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Carlos Alberto Olascuagas Mendoza</w:t>
            </w:r>
          </w:p>
        </w:tc>
      </w:tr>
      <w:tr w:rsidR="005E634E" w14:paraId="107E405B" w14:textId="77777777" w:rsidTr="00A24ECC">
        <w:tc>
          <w:tcPr>
            <w:tcW w:w="2518" w:type="dxa"/>
            <w:shd w:val="clear" w:color="auto" w:fill="D9D9D9" w:themeFill="background1" w:themeFillShade="D9"/>
          </w:tcPr>
          <w:p w14:paraId="57018300" w14:textId="77777777" w:rsidR="005E634E" w:rsidRPr="005E634E" w:rsidRDefault="005E634E" w:rsidP="005E634E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6549" w:type="dxa"/>
          </w:tcPr>
          <w:p w14:paraId="700B6838" w14:textId="6A863746" w:rsidR="005E634E" w:rsidRDefault="0072201F" w:rsidP="005E6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Ciencias Políticas y Económicas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00AA28A7" w14:textId="77777777" w:rsidR="005E634E" w:rsidRDefault="005E634E" w:rsidP="005E6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4282" w:type="dxa"/>
          </w:tcPr>
          <w:p w14:paraId="1AE64F55" w14:textId="3D3B3191" w:rsidR="005E634E" w:rsidRDefault="00354E47" w:rsidP="005E6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E634E" w14:paraId="1BD8973E" w14:textId="77777777" w:rsidTr="00A24ECC">
        <w:tc>
          <w:tcPr>
            <w:tcW w:w="2518" w:type="dxa"/>
            <w:shd w:val="clear" w:color="auto" w:fill="D9D9D9" w:themeFill="background1" w:themeFillShade="D9"/>
          </w:tcPr>
          <w:p w14:paraId="5677A52F" w14:textId="77777777" w:rsidR="005E634E" w:rsidRPr="005E634E" w:rsidRDefault="002363BA" w:rsidP="005E634E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6549" w:type="dxa"/>
          </w:tcPr>
          <w:p w14:paraId="4708CE28" w14:textId="56764F43" w:rsidR="005E634E" w:rsidRDefault="00142F0C" w:rsidP="005E6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37D9C107" w14:textId="77777777" w:rsidR="005E634E" w:rsidRPr="002363BA" w:rsidRDefault="002363BA" w:rsidP="005E634E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4282" w:type="dxa"/>
          </w:tcPr>
          <w:p w14:paraId="37CF03FB" w14:textId="77777777" w:rsidR="005E634E" w:rsidRDefault="005E634E" w:rsidP="005E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2EDDF1" w14:textId="77777777" w:rsidR="0064383A" w:rsidRDefault="0064383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2363BA" w14:paraId="5C9CA598" w14:textId="77777777" w:rsidTr="00E67898">
        <w:tc>
          <w:tcPr>
            <w:tcW w:w="2547" w:type="dxa"/>
            <w:shd w:val="clear" w:color="auto" w:fill="D9D9D9" w:themeFill="background1" w:themeFillShade="D9"/>
          </w:tcPr>
          <w:p w14:paraId="0459FE35" w14:textId="77777777" w:rsidR="002363BA" w:rsidRPr="0064383A" w:rsidRDefault="002363BA" w:rsidP="002363BA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Grado</w:t>
            </w:r>
            <w:r w:rsidR="001C7846">
              <w:rPr>
                <w:rFonts w:ascii="Arial" w:hAnsi="Arial" w:cs="Arial"/>
                <w:b/>
                <w:sz w:val="20"/>
                <w:szCs w:val="20"/>
                <w:lang w:val="es-419"/>
              </w:rPr>
              <w:t>:</w:t>
            </w:r>
          </w:p>
        </w:tc>
        <w:tc>
          <w:tcPr>
            <w:tcW w:w="11907" w:type="dxa"/>
          </w:tcPr>
          <w:p w14:paraId="0B79D993" w14:textId="78F3D401" w:rsidR="002363BA" w:rsidRDefault="00C42C1A" w:rsidP="002376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037">
              <w:rPr>
                <w:rFonts w:ascii="Arial" w:hAnsi="Arial" w:cs="Arial"/>
                <w:sz w:val="22"/>
              </w:rPr>
              <w:t>Estudiar la realidad política y económica, teniendo en cuenta los diversos aspectos que influyen en las transformaciones sociales  y a sí adoptar una posición crítica frente a estas realidades</w:t>
            </w:r>
            <w:r w:rsidRPr="00DF4037">
              <w:rPr>
                <w:rFonts w:ascii="Arial" w:hAnsi="Arial" w:cs="Arial"/>
                <w:i/>
                <w:sz w:val="22"/>
              </w:rPr>
              <w:t>.</w:t>
            </w:r>
          </w:p>
        </w:tc>
      </w:tr>
    </w:tbl>
    <w:p w14:paraId="00898CEE" w14:textId="77777777" w:rsidR="002363BA" w:rsidRDefault="002363BA">
      <w:pPr>
        <w:rPr>
          <w:rFonts w:ascii="Arial" w:hAnsi="Arial" w:cs="Arial"/>
          <w:b/>
          <w:sz w:val="20"/>
          <w:szCs w:val="20"/>
        </w:rPr>
      </w:pPr>
    </w:p>
    <w:p w14:paraId="37F03405" w14:textId="77777777" w:rsidR="00C63AF3" w:rsidRPr="00C63AF3" w:rsidRDefault="00C63AF3" w:rsidP="00C63AF3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>PRIMER PERIODO</w:t>
      </w:r>
    </w:p>
    <w:p w14:paraId="15086815" w14:textId="77777777" w:rsidR="00C63AF3" w:rsidRDefault="00C63AF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C63AF3" w14:paraId="0535FEE9" w14:textId="77777777" w:rsidTr="00E67898">
        <w:tc>
          <w:tcPr>
            <w:tcW w:w="2972" w:type="dxa"/>
            <w:shd w:val="clear" w:color="auto" w:fill="D9D9D9" w:themeFill="background1" w:themeFillShade="D9"/>
          </w:tcPr>
          <w:p w14:paraId="7E8D9869" w14:textId="77777777" w:rsidR="00C63AF3" w:rsidRPr="0064383A" w:rsidRDefault="00C63AF3" w:rsidP="0023768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</w:tcPr>
          <w:p w14:paraId="191CE97C" w14:textId="2FF0BF2A" w:rsidR="00C63AF3" w:rsidRPr="00DF4037" w:rsidRDefault="00354E47" w:rsidP="0023768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F4037">
              <w:rPr>
                <w:rFonts w:ascii="Arial" w:hAnsi="Arial" w:cs="Arial"/>
                <w:b/>
                <w:bCs/>
                <w:sz w:val="22"/>
              </w:rPr>
              <w:t>¿</w:t>
            </w:r>
            <w:r w:rsidRPr="00DF4037">
              <w:rPr>
                <w:rFonts w:ascii="Arial" w:hAnsi="Arial" w:cs="Arial"/>
                <w:sz w:val="22"/>
              </w:rPr>
              <w:t>Qué es la política? - Crisis políticas en Colombia-Crisis sociales - Actitud crítica y compromiso - Informarse sobre lo económico y lo político.</w:t>
            </w:r>
          </w:p>
        </w:tc>
      </w:tr>
      <w:tr w:rsidR="00C63AF3" w14:paraId="1C663E43" w14:textId="77777777" w:rsidTr="00E67898">
        <w:tc>
          <w:tcPr>
            <w:tcW w:w="2972" w:type="dxa"/>
            <w:shd w:val="clear" w:color="auto" w:fill="D9D9D9" w:themeFill="background1" w:themeFillShade="D9"/>
          </w:tcPr>
          <w:p w14:paraId="0380E15A" w14:textId="1DE3E89C" w:rsidR="00C63AF3" w:rsidRDefault="00024252" w:rsidP="0023768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0251EFB9" w14:textId="636CCF72" w:rsidR="00C63AF3" w:rsidRPr="00DF4037" w:rsidRDefault="00095A59" w:rsidP="0023768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F4037">
              <w:rPr>
                <w:rFonts w:ascii="Arial" w:hAnsi="Arial" w:cs="Arial"/>
                <w:sz w:val="22"/>
                <w:szCs w:val="20"/>
              </w:rPr>
              <w:t>¿Qué importancia tiene asumir una posición crítica frente a las diferentes crisis del país?</w:t>
            </w:r>
          </w:p>
        </w:tc>
      </w:tr>
      <w:tr w:rsidR="00074627" w14:paraId="694EB5FD" w14:textId="77777777" w:rsidTr="00E67898">
        <w:tc>
          <w:tcPr>
            <w:tcW w:w="2972" w:type="dxa"/>
            <w:shd w:val="clear" w:color="auto" w:fill="D9D9D9" w:themeFill="background1" w:themeFillShade="D9"/>
          </w:tcPr>
          <w:p w14:paraId="196F50B5" w14:textId="2E08BB16" w:rsidR="00074627" w:rsidRDefault="00EC4400" w:rsidP="0023768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</w:t>
            </w:r>
            <w:r w:rsidR="00074627">
              <w:rPr>
                <w:rFonts w:ascii="Arial" w:hAnsi="Arial" w:cs="Arial"/>
                <w:b/>
                <w:sz w:val="20"/>
                <w:szCs w:val="20"/>
                <w:lang w:val="es-419"/>
              </w:rPr>
              <w:t>nstitucionales</w:t>
            </w:r>
            <w:r w:rsidR="004C0C41">
              <w:rPr>
                <w:rFonts w:ascii="Arial" w:hAnsi="Arial" w:cs="Arial"/>
                <w:b/>
                <w:sz w:val="20"/>
                <w:szCs w:val="20"/>
                <w:lang w:val="es-419"/>
              </w:rPr>
              <w:t>, cátedras y temas transversales</w:t>
            </w:r>
          </w:p>
        </w:tc>
        <w:tc>
          <w:tcPr>
            <w:tcW w:w="11482" w:type="dxa"/>
          </w:tcPr>
          <w:p w14:paraId="43BF08CA" w14:textId="77777777" w:rsidR="006B665F" w:rsidRPr="006B665F" w:rsidRDefault="006B665F" w:rsidP="006B665F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 w:rsidRPr="006B665F"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 w:rsidRPr="006B665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3BF2B677" w14:textId="71DCC4E7" w:rsidR="0050004F" w:rsidRPr="006B665F" w:rsidRDefault="006B665F" w:rsidP="006B665F">
            <w:pPr>
              <w:jc w:val="both"/>
              <w:rPr>
                <w:rFonts w:ascii="Arial" w:hAnsi="Arial" w:cs="Arial"/>
                <w:b/>
              </w:rPr>
            </w:pPr>
            <w:r w:rsidRPr="006B665F"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</w:tbl>
    <w:p w14:paraId="0BA8A50C" w14:textId="77777777" w:rsidR="00074627" w:rsidRDefault="0007462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024252" w14:paraId="52383B0C" w14:textId="77777777" w:rsidTr="00732558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2CE2E2B" w14:textId="38839369" w:rsidR="00024252" w:rsidRDefault="007D3D3F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Lineamientos 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urriculares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;</w:t>
            </w:r>
          </w:p>
          <w:p w14:paraId="5DFD87A9" w14:textId="7C8BE044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;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DBA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; </w:t>
            </w:r>
            <w:r w:rsidR="00023E13">
              <w:rPr>
                <w:rFonts w:ascii="Arial" w:hAnsi="Arial" w:cs="Arial"/>
                <w:b/>
                <w:sz w:val="20"/>
                <w:szCs w:val="20"/>
                <w:lang w:val="es-419"/>
              </w:rPr>
              <w:t>MATRIZ REFERENCIA -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ICFES</w:t>
            </w:r>
          </w:p>
          <w:p w14:paraId="131C877D" w14:textId="790C000A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AD38190" w14:textId="51815D2E" w:rsidR="00024252" w:rsidRPr="002363BA" w:rsidRDefault="00024252" w:rsidP="00041C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: Redactada con base en los c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omponentes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,</w:t>
            </w:r>
            <w:r w:rsidR="00F109E8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 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imensiones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, á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mbito</w:t>
            </w:r>
            <w:r w:rsidR="00041C3A">
              <w:rPr>
                <w:rFonts w:ascii="Arial" w:hAnsi="Arial" w:cs="Arial"/>
                <w:b/>
                <w:sz w:val="20"/>
                <w:szCs w:val="20"/>
                <w:lang w:val="es-419"/>
              </w:rPr>
              <w:t>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4F1E7303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5E2F241D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51894733" w14:textId="77777777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1A7D4120" w14:textId="77777777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024252" w14:paraId="5B9A1709" w14:textId="77777777" w:rsidTr="007B1B43">
        <w:tc>
          <w:tcPr>
            <w:tcW w:w="2972" w:type="dxa"/>
            <w:vMerge/>
          </w:tcPr>
          <w:p w14:paraId="523E0DB4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31A0A422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AC57BD9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052D2953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30970170" w14:textId="77777777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C1EE694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38807AC8" w14:textId="77777777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3F31B48" w14:textId="77777777" w:rsidR="00024252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106A5DB8" w14:textId="1B28C49E" w:rsidR="00024252" w:rsidRPr="002363BA" w:rsidRDefault="00024252" w:rsidP="000242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</w:t>
            </w:r>
            <w:r w:rsidR="007B1B43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 (No comportamental)</w:t>
            </w:r>
          </w:p>
        </w:tc>
      </w:tr>
      <w:tr w:rsidR="00024252" w14:paraId="15BE0C2D" w14:textId="77777777" w:rsidTr="007B1B43">
        <w:tc>
          <w:tcPr>
            <w:tcW w:w="2972" w:type="dxa"/>
          </w:tcPr>
          <w:p w14:paraId="659CB8FE" w14:textId="69AAF7DC" w:rsidR="00024252" w:rsidRPr="00033D40" w:rsidRDefault="000C31D8" w:rsidP="00024252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Formula alternativas de solución a problemas de su entorno haciendo uso de conceptos políticos </w:t>
            </w:r>
          </w:p>
        </w:tc>
        <w:tc>
          <w:tcPr>
            <w:tcW w:w="3402" w:type="dxa"/>
          </w:tcPr>
          <w:p w14:paraId="4871DD16" w14:textId="07C746CB" w:rsidR="00024252" w:rsidRPr="000C31D8" w:rsidRDefault="000C31D8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Elaboración de textos escritos formulando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alternativas de solución a problemas de su entorno haciendo uso de conceptos políticos </w:t>
            </w:r>
          </w:p>
        </w:tc>
        <w:tc>
          <w:tcPr>
            <w:tcW w:w="2341" w:type="dxa"/>
          </w:tcPr>
          <w:p w14:paraId="2D8B62FB" w14:textId="77777777" w:rsidR="00024252" w:rsidRDefault="000C31D8" w:rsidP="0002425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¿Qué es la política?</w:t>
            </w:r>
          </w:p>
          <w:p w14:paraId="37D5BF93" w14:textId="77777777" w:rsidR="000C31D8" w:rsidRDefault="000C31D8" w:rsidP="0002425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Las crisis sociales</w:t>
            </w:r>
          </w:p>
          <w:p w14:paraId="774F2679" w14:textId="77777777" w:rsidR="000C31D8" w:rsidRDefault="000C31D8" w:rsidP="000242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Principales crisis políticas en Colombia</w:t>
            </w:r>
          </w:p>
          <w:p w14:paraId="5DB6C151" w14:textId="77777777" w:rsidR="000C31D8" w:rsidRDefault="000C31D8" w:rsidP="0002425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actitud critica</w:t>
            </w:r>
          </w:p>
          <w:p w14:paraId="0A2F773C" w14:textId="77777777" w:rsidR="000C31D8" w:rsidRDefault="000C31D8" w:rsidP="0002425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Sujetos activos </w:t>
            </w:r>
            <w:r>
              <w:rPr>
                <w:rFonts w:ascii="Arial" w:eastAsia="Calibri" w:hAnsi="Arial" w:cs="Arial"/>
              </w:rPr>
              <w:lastRenderedPageBreak/>
              <w:t>frente a las crisis</w:t>
            </w:r>
          </w:p>
          <w:p w14:paraId="34CE6E73" w14:textId="77777777" w:rsidR="000C31D8" w:rsidRDefault="000C31D8" w:rsidP="0002425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Ser agentes de cambio</w:t>
            </w:r>
          </w:p>
          <w:p w14:paraId="533B75A6" w14:textId="2C8260E8" w:rsidR="000C31D8" w:rsidRPr="00C809A7" w:rsidRDefault="000C31D8" w:rsidP="000242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La importancia de informarse acerca del entorno político</w:t>
            </w:r>
          </w:p>
        </w:tc>
        <w:tc>
          <w:tcPr>
            <w:tcW w:w="2063" w:type="dxa"/>
          </w:tcPr>
          <w:p w14:paraId="4A8086E8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Comprende lo que es la política y su importancia en el desarrollo de una sociedad.</w:t>
            </w:r>
          </w:p>
          <w:p w14:paraId="3FC46140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Reconoce la importancia de adoptar una posición crítica </w:t>
            </w:r>
            <w:r>
              <w:rPr>
                <w:rFonts w:ascii="Arial" w:hAnsi="Arial" w:cs="Arial"/>
                <w:sz w:val="22"/>
                <w:szCs w:val="20"/>
              </w:rPr>
              <w:lastRenderedPageBreak/>
              <w:t xml:space="preserve">frente a las diferentes crisis políticas y sociales. </w:t>
            </w:r>
          </w:p>
          <w:p w14:paraId="6BD3AE76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Analiza como hay sujetos activos y sujetos pasivos frente a las diferentes problemáticas del país.</w:t>
            </w:r>
          </w:p>
          <w:p w14:paraId="2B1D4749" w14:textId="32D8D962" w:rsidR="00024252" w:rsidRPr="00937921" w:rsidRDefault="000C31D8" w:rsidP="000C3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Comprende la importancia de asumir un compromiso frente a las diferentes crisis de la sociedad.</w:t>
            </w:r>
          </w:p>
        </w:tc>
        <w:tc>
          <w:tcPr>
            <w:tcW w:w="1691" w:type="dxa"/>
          </w:tcPr>
          <w:p w14:paraId="2A4F7408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Expresa por medio de escritos lo que es la política y su importancia en la sociedad.</w:t>
            </w:r>
          </w:p>
          <w:p w14:paraId="45232C1A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Propone posibles </w:t>
            </w:r>
            <w:r>
              <w:rPr>
                <w:rFonts w:ascii="Arial" w:hAnsi="Arial" w:cs="Arial"/>
                <w:sz w:val="22"/>
                <w:szCs w:val="20"/>
              </w:rPr>
              <w:lastRenderedPageBreak/>
              <w:t>soluciones a las diferentes crisis políticas y sociales del país.</w:t>
            </w:r>
          </w:p>
          <w:p w14:paraId="715FA913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Critica  a través de escritos aquellas actitudes nocivas para el desarrollo y crecimiento de la sociedad.</w:t>
            </w:r>
          </w:p>
          <w:p w14:paraId="7DE6309D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Argumenta de forma verbal y escrita sobre las diferentes crisis de la vida nacional.</w:t>
            </w:r>
          </w:p>
          <w:p w14:paraId="1D44772A" w14:textId="02E3FAD7" w:rsidR="00024252" w:rsidRPr="00937921" w:rsidRDefault="000C31D8" w:rsidP="000C31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Elabora propuestas mediante las cuales, se expresa un compromiso con el país</w:t>
            </w:r>
          </w:p>
        </w:tc>
        <w:tc>
          <w:tcPr>
            <w:tcW w:w="1985" w:type="dxa"/>
          </w:tcPr>
          <w:p w14:paraId="33FD8D05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Valora la política y su importancia en la sociedad.</w:t>
            </w:r>
          </w:p>
          <w:p w14:paraId="2117D3C8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 reconoce como un sujeto activo frente a las distintas crisis políticas y sociales.</w:t>
            </w:r>
          </w:p>
          <w:p w14:paraId="2A2466C4" w14:textId="77777777" w:rsidR="000C31D8" w:rsidRDefault="000C31D8" w:rsidP="000C31D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Asume una posición crítica frente a las diversas problemáticas del país.</w:t>
            </w:r>
          </w:p>
          <w:p w14:paraId="51872F24" w14:textId="77777777" w:rsidR="000C31D8" w:rsidRDefault="000C31D8" w:rsidP="000C31D8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Adopta una actitud de compromiso frente a las crisis que aquejan a la sociedad</w:t>
            </w:r>
          </w:p>
          <w:p w14:paraId="669C5036" w14:textId="23E8A511" w:rsidR="00024252" w:rsidRPr="00937921" w:rsidRDefault="00024252" w:rsidP="000242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252" w14:paraId="7855A559" w14:textId="77777777" w:rsidTr="007B1B43">
        <w:tc>
          <w:tcPr>
            <w:tcW w:w="2972" w:type="dxa"/>
          </w:tcPr>
          <w:p w14:paraId="0344D2D7" w14:textId="207EED16" w:rsidR="00024252" w:rsidRDefault="00024252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93F2D" w14:textId="77777777" w:rsidR="00024252" w:rsidRDefault="00024252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34D95640" w14:textId="77777777" w:rsidR="00024252" w:rsidRDefault="00024252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10CEA8DE" w14:textId="77777777" w:rsidR="00024252" w:rsidRDefault="00024252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633113C1" w14:textId="77777777" w:rsidR="00024252" w:rsidRDefault="00024252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CFBB69" w14:textId="77777777" w:rsidR="00024252" w:rsidRDefault="00024252" w:rsidP="000242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B5516E" w14:textId="6057B92F" w:rsidR="002363BA" w:rsidRDefault="002363BA">
      <w:pPr>
        <w:rPr>
          <w:rFonts w:ascii="Arial" w:hAnsi="Arial" w:cs="Arial"/>
          <w:b/>
          <w:sz w:val="20"/>
          <w:szCs w:val="20"/>
        </w:rPr>
      </w:pPr>
    </w:p>
    <w:p w14:paraId="20682B00" w14:textId="57465A31" w:rsidR="00D933B1" w:rsidRDefault="00D933B1">
      <w:pPr>
        <w:rPr>
          <w:rFonts w:ascii="Arial" w:hAnsi="Arial" w:cs="Arial"/>
          <w:b/>
          <w:sz w:val="20"/>
          <w:szCs w:val="20"/>
        </w:rPr>
      </w:pPr>
    </w:p>
    <w:p w14:paraId="40FEF6AC" w14:textId="1049FB68" w:rsidR="00D933B1" w:rsidRDefault="00D933B1">
      <w:pPr>
        <w:rPr>
          <w:rFonts w:ascii="Arial" w:hAnsi="Arial" w:cs="Arial"/>
          <w:b/>
          <w:sz w:val="20"/>
          <w:szCs w:val="20"/>
        </w:rPr>
      </w:pPr>
    </w:p>
    <w:p w14:paraId="013E6CDF" w14:textId="52E3614E" w:rsidR="00D933B1" w:rsidRDefault="00D933B1">
      <w:pPr>
        <w:rPr>
          <w:rFonts w:ascii="Arial" w:hAnsi="Arial" w:cs="Arial"/>
          <w:b/>
          <w:sz w:val="20"/>
          <w:szCs w:val="20"/>
        </w:rPr>
      </w:pPr>
    </w:p>
    <w:p w14:paraId="410EFF84" w14:textId="77777777" w:rsidR="00864C86" w:rsidRDefault="00864C86">
      <w:pPr>
        <w:rPr>
          <w:rFonts w:ascii="Arial" w:hAnsi="Arial" w:cs="Arial"/>
          <w:b/>
          <w:sz w:val="20"/>
          <w:szCs w:val="20"/>
        </w:rPr>
      </w:pPr>
    </w:p>
    <w:p w14:paraId="7818D350" w14:textId="6B6F9188" w:rsidR="00D933B1" w:rsidRDefault="00D933B1">
      <w:pPr>
        <w:rPr>
          <w:rFonts w:ascii="Arial" w:hAnsi="Arial" w:cs="Arial"/>
          <w:b/>
          <w:sz w:val="20"/>
          <w:szCs w:val="20"/>
        </w:rPr>
      </w:pPr>
    </w:p>
    <w:p w14:paraId="322EF6C8" w14:textId="4EBE318B" w:rsidR="00D933B1" w:rsidRDefault="00D933B1">
      <w:pPr>
        <w:rPr>
          <w:rFonts w:ascii="Arial" w:hAnsi="Arial" w:cs="Arial"/>
          <w:b/>
          <w:sz w:val="20"/>
          <w:szCs w:val="20"/>
        </w:rPr>
      </w:pPr>
    </w:p>
    <w:p w14:paraId="717F87FF" w14:textId="77777777" w:rsidR="00D933B1" w:rsidRDefault="00D933B1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3E4ED0" w14:paraId="6A8255E0" w14:textId="77777777" w:rsidTr="00E67898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F019372" w14:textId="2015705B" w:rsidR="003E4ED0" w:rsidRDefault="00142F0C" w:rsidP="0014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lastRenderedPageBreak/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 w:rsidR="003E4ED0"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</w:t>
            </w:r>
            <w:r w:rsidR="005F1ABF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 </w:t>
            </w:r>
            <w:r w:rsidR="007E5C7A"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(Consecuente con el desarrollo de la competencia: Avance en el desarrollo cognitivo,  desempeño en situaciones cotidianas de </w:t>
            </w:r>
            <w:r w:rsidR="00271D3E">
              <w:rPr>
                <w:rFonts w:ascii="Arial" w:hAnsi="Arial" w:cs="Arial"/>
                <w:b/>
                <w:sz w:val="20"/>
                <w:szCs w:val="20"/>
                <w:lang w:val="es-419"/>
              </w:rPr>
              <w:t>acuerdo al modelo pedagógico</w:t>
            </w:r>
            <w:r w:rsidR="007E5C7A">
              <w:rPr>
                <w:rFonts w:ascii="Arial" w:hAnsi="Arial" w:cs="Arial"/>
                <w:b/>
                <w:sz w:val="20"/>
                <w:szCs w:val="20"/>
                <w:lang w:val="es-419"/>
              </w:rPr>
              <w:t>)</w:t>
            </w:r>
          </w:p>
        </w:tc>
      </w:tr>
      <w:tr w:rsidR="00E67898" w:rsidRPr="006D6D31" w14:paraId="2CFF83D3" w14:textId="77777777" w:rsidTr="00D933B1">
        <w:tc>
          <w:tcPr>
            <w:tcW w:w="1473" w:type="dxa"/>
            <w:shd w:val="clear" w:color="auto" w:fill="D9D9D9" w:themeFill="background1" w:themeFillShade="D9"/>
          </w:tcPr>
          <w:p w14:paraId="25256DEF" w14:textId="77777777" w:rsidR="003E4ED0" w:rsidRPr="003E4ED0" w:rsidRDefault="00365113" w:rsidP="006D6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27F73175" w14:textId="77777777" w:rsidR="003E4ED0" w:rsidRPr="006D6D31" w:rsidRDefault="003E4ED0" w:rsidP="006D6D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513121DB" w14:textId="77777777" w:rsidR="003E4ED0" w:rsidRPr="006D6D31" w:rsidRDefault="003E4ED0" w:rsidP="006D6D3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64ECABEB" w14:textId="77777777" w:rsidR="003E4ED0" w:rsidRPr="006D6D31" w:rsidRDefault="003E4ED0" w:rsidP="006D6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68C3CA5" w14:textId="77777777" w:rsidR="003E4ED0" w:rsidRPr="006D6D31" w:rsidRDefault="003E4ED0" w:rsidP="006D6D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416BB8" w14:paraId="737AED11" w14:textId="77777777" w:rsidTr="00D933B1">
        <w:tc>
          <w:tcPr>
            <w:tcW w:w="1473" w:type="dxa"/>
          </w:tcPr>
          <w:p w14:paraId="6170EF1F" w14:textId="60FDFAE5" w:rsidR="00416BB8" w:rsidRPr="0064383A" w:rsidRDefault="00416BB8" w:rsidP="00AE65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44925E50" w14:textId="738BEAFE" w:rsidR="00416BB8" w:rsidRPr="00D933B1" w:rsidRDefault="000C31D8" w:rsidP="00AE6526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conoce las distintas crisis políticas y sociales que afectan nuestro entorno</w:t>
            </w:r>
          </w:p>
        </w:tc>
        <w:tc>
          <w:tcPr>
            <w:tcW w:w="3072" w:type="dxa"/>
          </w:tcPr>
          <w:p w14:paraId="3E390C0A" w14:textId="02B83CE6" w:rsidR="00416BB8" w:rsidRPr="00D933B1" w:rsidRDefault="000C31D8" w:rsidP="00AE6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relata las causas y consecuencias de las crisis que afectan nuestro entorno social </w:t>
            </w:r>
          </w:p>
        </w:tc>
        <w:tc>
          <w:tcPr>
            <w:tcW w:w="2796" w:type="dxa"/>
          </w:tcPr>
          <w:p w14:paraId="2D8FA178" w14:textId="27EBE3B7" w:rsidR="00416BB8" w:rsidRPr="00D933B1" w:rsidRDefault="000C31D8" w:rsidP="00AE65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plantea posibles soluciones a las crisis del país asumiendo una actitud crítica frente a estas </w:t>
            </w:r>
          </w:p>
        </w:tc>
        <w:tc>
          <w:tcPr>
            <w:tcW w:w="3487" w:type="dxa"/>
          </w:tcPr>
          <w:p w14:paraId="7A323728" w14:textId="01A2DDC6" w:rsidR="00416BB8" w:rsidRDefault="000C31D8" w:rsidP="00AE65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expone acerca de las situaciones conflictivas que afectan nuestro entorno proponiendo estrategias de solución </w:t>
            </w:r>
          </w:p>
        </w:tc>
      </w:tr>
      <w:tr w:rsidR="00416BB8" w14:paraId="1FB46256" w14:textId="77777777" w:rsidTr="00D933B1">
        <w:tc>
          <w:tcPr>
            <w:tcW w:w="1473" w:type="dxa"/>
          </w:tcPr>
          <w:p w14:paraId="4DE5A8F9" w14:textId="092C843D" w:rsidR="00416BB8" w:rsidRPr="0064383A" w:rsidRDefault="00416BB8" w:rsidP="00D933B1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7E9045C6" w14:textId="23CE157F" w:rsidR="00416BB8" w:rsidRPr="00D933B1" w:rsidRDefault="00416BB8" w:rsidP="00D933B1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7FD1BDA7" w14:textId="77777777" w:rsidR="00416BB8" w:rsidRDefault="00416BB8" w:rsidP="00D933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2C65B245" w14:textId="77777777" w:rsidR="00416BB8" w:rsidRDefault="00416BB8" w:rsidP="00D933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5474CB9E" w14:textId="0A8EFAB6" w:rsidR="00416BB8" w:rsidRPr="00416BB8" w:rsidRDefault="00416BB8" w:rsidP="00416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D5355" w14:textId="77777777" w:rsidR="002363BA" w:rsidRDefault="002363BA">
      <w:pPr>
        <w:rPr>
          <w:rFonts w:ascii="Arial" w:hAnsi="Arial" w:cs="Arial"/>
          <w:b/>
          <w:sz w:val="20"/>
          <w:szCs w:val="20"/>
        </w:rPr>
      </w:pPr>
    </w:p>
    <w:p w14:paraId="73E2D8C4" w14:textId="77777777" w:rsidR="002363BA" w:rsidRPr="00CA7E4F" w:rsidRDefault="002363BA">
      <w:pPr>
        <w:rPr>
          <w:rFonts w:ascii="Arial" w:hAnsi="Arial" w:cs="Arial"/>
          <w:b/>
          <w:sz w:val="20"/>
          <w:szCs w:val="20"/>
        </w:rPr>
      </w:pPr>
    </w:p>
    <w:p w14:paraId="60A2BED4" w14:textId="77777777" w:rsidR="000413E9" w:rsidRDefault="000413E9">
      <w:pPr>
        <w:rPr>
          <w:rFonts w:ascii="Arial" w:hAnsi="Arial" w:cs="Arial"/>
          <w:b/>
          <w:sz w:val="20"/>
          <w:szCs w:val="20"/>
        </w:rPr>
      </w:pPr>
    </w:p>
    <w:p w14:paraId="5E7FACF2" w14:textId="77777777" w:rsidR="000413E9" w:rsidRDefault="000413E9">
      <w:pPr>
        <w:rPr>
          <w:rFonts w:ascii="Arial" w:hAnsi="Arial" w:cs="Arial"/>
          <w:b/>
          <w:sz w:val="20"/>
          <w:szCs w:val="20"/>
        </w:rPr>
      </w:pPr>
    </w:p>
    <w:p w14:paraId="631AA943" w14:textId="5DA467B3" w:rsidR="000413E9" w:rsidRDefault="006B665F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Segundo periodo </w:t>
      </w:r>
    </w:p>
    <w:p w14:paraId="072B26B5" w14:textId="77777777" w:rsidR="006B665F" w:rsidRDefault="006B665F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6B665F" w14:paraId="2C43B001" w14:textId="77777777" w:rsidTr="00C36F4C">
        <w:tc>
          <w:tcPr>
            <w:tcW w:w="2972" w:type="dxa"/>
            <w:shd w:val="clear" w:color="auto" w:fill="D9D9D9" w:themeFill="background1" w:themeFillShade="D9"/>
          </w:tcPr>
          <w:p w14:paraId="36611688" w14:textId="77777777" w:rsidR="006B665F" w:rsidRPr="0064383A" w:rsidRDefault="006B66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</w:tcPr>
          <w:p w14:paraId="45AA2B15" w14:textId="3E9D8787" w:rsidR="006B665F" w:rsidRDefault="00DF4037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037">
              <w:rPr>
                <w:rFonts w:ascii="Arial" w:hAnsi="Arial" w:cs="Arial"/>
                <w:bCs/>
                <w:sz w:val="22"/>
              </w:rPr>
              <w:t>Comprender lo que es la Geopolítica y sus implicaciones en el análisis de la realidad mundial.</w:t>
            </w:r>
          </w:p>
        </w:tc>
      </w:tr>
      <w:tr w:rsidR="006B665F" w14:paraId="47F66364" w14:textId="77777777" w:rsidTr="00C36F4C">
        <w:tc>
          <w:tcPr>
            <w:tcW w:w="2972" w:type="dxa"/>
            <w:shd w:val="clear" w:color="auto" w:fill="D9D9D9" w:themeFill="background1" w:themeFillShade="D9"/>
          </w:tcPr>
          <w:p w14:paraId="3BC3D501" w14:textId="77777777" w:rsidR="006B665F" w:rsidRDefault="006B66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62CF5B82" w14:textId="61080402" w:rsidR="006B665F" w:rsidRDefault="00DF4037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037">
              <w:rPr>
                <w:rFonts w:ascii="Arial" w:hAnsi="Arial" w:cs="Arial"/>
                <w:sz w:val="22"/>
                <w:szCs w:val="20"/>
                <w:lang w:eastAsia="en-US"/>
              </w:rPr>
              <w:t>¿Cómo han afectado las transformaciones políticas globales de la Segunda posguerra a las sociedades latinoamericanas?</w:t>
            </w:r>
          </w:p>
        </w:tc>
      </w:tr>
      <w:tr w:rsidR="006B665F" w14:paraId="69B74541" w14:textId="77777777" w:rsidTr="00C36F4C">
        <w:tc>
          <w:tcPr>
            <w:tcW w:w="2972" w:type="dxa"/>
            <w:shd w:val="clear" w:color="auto" w:fill="D9D9D9" w:themeFill="background1" w:themeFillShade="D9"/>
          </w:tcPr>
          <w:p w14:paraId="524FD303" w14:textId="77777777" w:rsidR="006B665F" w:rsidRDefault="006B66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5B5EF234" w14:textId="77777777" w:rsidR="006B665F" w:rsidRPr="006B665F" w:rsidRDefault="006B665F" w:rsidP="00C36F4C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 w:rsidRPr="006B665F"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 w:rsidRPr="006B665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647EA61B" w14:textId="77777777" w:rsidR="006B665F" w:rsidRPr="006B665F" w:rsidRDefault="006B665F" w:rsidP="00C36F4C">
            <w:pPr>
              <w:jc w:val="both"/>
              <w:rPr>
                <w:rFonts w:ascii="Arial" w:hAnsi="Arial" w:cs="Arial"/>
                <w:b/>
              </w:rPr>
            </w:pPr>
            <w:r w:rsidRPr="006B665F"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</w:tbl>
    <w:p w14:paraId="1D7897B7" w14:textId="77777777" w:rsidR="006B665F" w:rsidRDefault="006B66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688CA82" w14:textId="77777777" w:rsidR="008E3767" w:rsidRDefault="008E3767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8E3767" w14:paraId="6007A84E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8FD2170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01F8B470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3D2ECBA2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746E05E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051A50D1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5D9B0D28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2054B051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6BFCE5C5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8E3767" w14:paraId="37741A2B" w14:textId="77777777" w:rsidTr="00C36F4C">
        <w:tc>
          <w:tcPr>
            <w:tcW w:w="2972" w:type="dxa"/>
            <w:vMerge/>
          </w:tcPr>
          <w:p w14:paraId="20D0AE33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00B7A9A8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20F43E51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55076A50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18866FF2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78814FDB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13E18690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F3FB7B" w14:textId="77777777" w:rsidR="008E3767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24038E3A" w14:textId="77777777" w:rsidR="008E3767" w:rsidRPr="002363BA" w:rsidRDefault="008E3767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8E3767" w14:paraId="5AAE03FA" w14:textId="77777777" w:rsidTr="00C36F4C">
        <w:tc>
          <w:tcPr>
            <w:tcW w:w="2972" w:type="dxa"/>
          </w:tcPr>
          <w:p w14:paraId="7C1CA7F4" w14:textId="20DD39C2" w:rsidR="008E3767" w:rsidRPr="00033D40" w:rsidRDefault="008E3767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bookmarkStart w:id="1" w:name="_Hlk1912579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Socializa conceptos básicos de la política profundizando en temáticas como los conflictos escolares y sociales y su posible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afectación</w:t>
            </w:r>
          </w:p>
        </w:tc>
        <w:tc>
          <w:tcPr>
            <w:tcW w:w="3402" w:type="dxa"/>
          </w:tcPr>
          <w:p w14:paraId="0D70BC07" w14:textId="6FE17C29" w:rsidR="00E42239" w:rsidRPr="00E42239" w:rsidRDefault="008E3767" w:rsidP="00E4223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 xml:space="preserve">Elaboración de textos escritos </w:t>
            </w:r>
            <w:r w:rsidR="00E42239">
              <w:rPr>
                <w:rFonts w:ascii="Arial" w:hAnsi="Arial" w:cs="Arial"/>
                <w:b/>
                <w:sz w:val="20"/>
                <w:szCs w:val="20"/>
                <w:lang w:val="es-CO"/>
              </w:rPr>
              <w:t>donde s</w:t>
            </w:r>
            <w:r w:rsidR="00E422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ocializa conceptos básicos de la política profundizando en temáticas como los conflictos escolares y </w:t>
            </w:r>
            <w:r w:rsidR="00E4223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sociales y su posible afectación</w:t>
            </w:r>
          </w:p>
          <w:p w14:paraId="72642EA7" w14:textId="0849F2DD" w:rsidR="008E3767" w:rsidRPr="000C31D8" w:rsidRDefault="008E3767" w:rsidP="008E376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341" w:type="dxa"/>
          </w:tcPr>
          <w:p w14:paraId="2E18602A" w14:textId="77777777" w:rsidR="008E3767" w:rsidRDefault="00E42239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¿Qué es la geopolítica?</w:t>
            </w:r>
          </w:p>
          <w:p w14:paraId="037B17E9" w14:textId="77777777" w:rsidR="00E42239" w:rsidRDefault="00E42239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Continuación del estudio sobre la </w:t>
            </w:r>
            <w:r>
              <w:rPr>
                <w:rFonts w:ascii="Arial" w:eastAsia="Calibri" w:hAnsi="Arial" w:cs="Arial"/>
              </w:rPr>
              <w:lastRenderedPageBreak/>
              <w:t>geopolítica</w:t>
            </w:r>
          </w:p>
          <w:p w14:paraId="373EC852" w14:textId="77777777" w:rsidR="00E42239" w:rsidRDefault="00E42239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Los conflictos en Colombia durante el siglo XX</w:t>
            </w:r>
          </w:p>
          <w:p w14:paraId="7EE39D1B" w14:textId="77777777" w:rsidR="00E42239" w:rsidRDefault="00E42239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Los conflictos en América latina durante el siglo XX</w:t>
            </w:r>
          </w:p>
          <w:p w14:paraId="57214726" w14:textId="77777777" w:rsidR="00E42239" w:rsidRDefault="00E42239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prevenir los conflictos sociales?</w:t>
            </w:r>
          </w:p>
          <w:p w14:paraId="0A97EA43" w14:textId="77777777" w:rsidR="00E42239" w:rsidRDefault="00E42239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¿Cómo prevenir los conflictos escolares?</w:t>
            </w:r>
          </w:p>
          <w:p w14:paraId="580347E9" w14:textId="77777777" w:rsidR="00E42239" w:rsidRDefault="00E42239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Las diferencias ideológicas y de opinión</w:t>
            </w:r>
          </w:p>
          <w:p w14:paraId="459B489C" w14:textId="4B59DDA6" w:rsidR="00E42239" w:rsidRPr="00C809A7" w:rsidRDefault="00E42239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Debate sobre una problemática nacional actual</w:t>
            </w:r>
          </w:p>
        </w:tc>
        <w:tc>
          <w:tcPr>
            <w:tcW w:w="2063" w:type="dxa"/>
          </w:tcPr>
          <w:p w14:paraId="5E237EE5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lastRenderedPageBreak/>
              <w:t>Comprende lo que es la Geopolítica.</w:t>
            </w:r>
          </w:p>
          <w:p w14:paraId="12C803FE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 xml:space="preserve">Analiza los conflictos dados </w:t>
            </w:r>
            <w:r>
              <w:rPr>
                <w:rFonts w:ascii="Arial" w:hAnsi="Arial" w:cs="Arial"/>
                <w:sz w:val="22"/>
                <w:szCs w:val="22"/>
                <w:lang w:eastAsia="es-CO"/>
              </w:rPr>
              <w:lastRenderedPageBreak/>
              <w:t>en el siglo XX y sus consecuencias.</w:t>
            </w:r>
          </w:p>
          <w:p w14:paraId="1E4DD0DC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Valora la importancia de prevenir los conflictos.</w:t>
            </w:r>
          </w:p>
          <w:p w14:paraId="2A525A7F" w14:textId="77777777" w:rsidR="00E42239" w:rsidRDefault="00E42239" w:rsidP="00E422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Asume una actitud receptiva hacia la diferencia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4EADDF3C" w14:textId="72FDF2A7" w:rsidR="008E3767" w:rsidRPr="00937921" w:rsidRDefault="008E3767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49B8CCD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Elabora escritos acerca de la Geopolítica 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su importancia.</w:t>
            </w:r>
          </w:p>
          <w:p w14:paraId="1E757595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Participa en debates sobre los conflictos que se han dado en el siglo XX a nivel nacional/</w:t>
            </w:r>
            <w:r>
              <w:rPr>
                <w:rFonts w:ascii="Arial" w:hAnsi="Arial" w:cs="Arial"/>
                <w:sz w:val="22"/>
                <w:szCs w:val="22"/>
                <w:lang w:eastAsia="es-CO"/>
              </w:rPr>
              <w:t>internacional.</w:t>
            </w:r>
          </w:p>
          <w:p w14:paraId="1B2C9831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Consulta estrategias sobre cómo prevenir los conflictos.</w:t>
            </w:r>
          </w:p>
          <w:p w14:paraId="2B9B53CE" w14:textId="18D75915" w:rsidR="008E3767" w:rsidRPr="00937921" w:rsidRDefault="00E42239" w:rsidP="00E422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Expone acerca de la importancia de respetar la diferencia</w:t>
            </w:r>
          </w:p>
        </w:tc>
        <w:tc>
          <w:tcPr>
            <w:tcW w:w="1985" w:type="dxa"/>
          </w:tcPr>
          <w:p w14:paraId="438277DF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Profundiza acerca de la geopolítica y su importancia.</w:t>
            </w:r>
          </w:p>
          <w:p w14:paraId="7F3D797A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Analiza los conflictos en el siglo XX y sus consecuencias.</w:t>
            </w:r>
          </w:p>
          <w:p w14:paraId="746A4ADB" w14:textId="77777777" w:rsidR="00E42239" w:rsidRDefault="00E42239" w:rsidP="00E422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Reconoce la necesidad de prevenir los conflictos.</w:t>
            </w:r>
          </w:p>
          <w:p w14:paraId="2CC6B868" w14:textId="77777777" w:rsidR="00E42239" w:rsidRDefault="00E42239" w:rsidP="00E42239">
            <w:pPr>
              <w:rPr>
                <w:rFonts w:ascii="Arial Narrow" w:hAnsi="Arial Narrow" w:cs="Arial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Valora la diferencia como un aspecto que le ayuda a crecer como persona.</w:t>
            </w:r>
          </w:p>
          <w:p w14:paraId="5465A66A" w14:textId="77777777" w:rsidR="008E3767" w:rsidRPr="00937921" w:rsidRDefault="008E3767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8E3767" w14:paraId="00B4133F" w14:textId="77777777" w:rsidTr="00C36F4C">
        <w:tc>
          <w:tcPr>
            <w:tcW w:w="2972" w:type="dxa"/>
          </w:tcPr>
          <w:p w14:paraId="60DB74FF" w14:textId="77777777" w:rsidR="008E3767" w:rsidRDefault="008E3767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24390B" w14:textId="77777777" w:rsidR="008E3767" w:rsidRDefault="008E3767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2EAD561B" w14:textId="77777777" w:rsidR="008E3767" w:rsidRDefault="008E3767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4ACD0DFE" w14:textId="77777777" w:rsidR="008E3767" w:rsidRDefault="008E3767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379EAE5A" w14:textId="77777777" w:rsidR="008E3767" w:rsidRDefault="008E3767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938DCE" w14:textId="77777777" w:rsidR="008E3767" w:rsidRDefault="008E3767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CDC4A2" w14:textId="77777777" w:rsidR="008E3767" w:rsidRDefault="008E3767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F08D33A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CC6C5F" w14:paraId="4685A4C3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175FD5D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CC6C5F" w:rsidRPr="006D6D31" w14:paraId="0B24B44D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100EADBA" w14:textId="77777777" w:rsidR="00CC6C5F" w:rsidRPr="003E4ED0" w:rsidRDefault="00CC6C5F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1E2B66BB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0210C338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581DE00F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D297972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CC6C5F" w14:paraId="69C6BFBD" w14:textId="77777777" w:rsidTr="00C36F4C">
        <w:tc>
          <w:tcPr>
            <w:tcW w:w="1473" w:type="dxa"/>
          </w:tcPr>
          <w:p w14:paraId="1A25B60E" w14:textId="77777777" w:rsidR="00CC6C5F" w:rsidRPr="0064383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33C606E3" w14:textId="07EA6DAF" w:rsidR="00CC6C5F" w:rsidRPr="00D933B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Conoce lo que es la geopolítica y algunas causas de los conflictos sociales</w:t>
            </w:r>
          </w:p>
        </w:tc>
        <w:tc>
          <w:tcPr>
            <w:tcW w:w="3072" w:type="dxa"/>
          </w:tcPr>
          <w:p w14:paraId="4F02F719" w14:textId="6CCA7A0F" w:rsidR="00CC6C5F" w:rsidRPr="00D933B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Identifica características de la geopolítica y de los conflictos que se presentan en una sociedad</w:t>
            </w:r>
          </w:p>
        </w:tc>
        <w:tc>
          <w:tcPr>
            <w:tcW w:w="2796" w:type="dxa"/>
          </w:tcPr>
          <w:p w14:paraId="3FCE629B" w14:textId="68061E6A" w:rsidR="00CC6C5F" w:rsidRPr="00D933B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Explica conceptos de la geopolítica y algunas causas y consecuencias de los conflictos en el entorno escolar y social</w:t>
            </w:r>
          </w:p>
        </w:tc>
        <w:tc>
          <w:tcPr>
            <w:tcW w:w="3487" w:type="dxa"/>
          </w:tcPr>
          <w:p w14:paraId="6BA9BD0E" w14:textId="5504566A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Asume una actitud propositiva frente a los conflictos abordados en el orden geopolíticos y a los conflictos que afectan la vida nacional</w:t>
            </w:r>
          </w:p>
        </w:tc>
      </w:tr>
      <w:tr w:rsidR="00CC6C5F" w14:paraId="562EDF33" w14:textId="77777777" w:rsidTr="00C36F4C">
        <w:tc>
          <w:tcPr>
            <w:tcW w:w="1473" w:type="dxa"/>
          </w:tcPr>
          <w:p w14:paraId="08B6A708" w14:textId="77777777" w:rsidR="00CC6C5F" w:rsidRPr="0064383A" w:rsidRDefault="00CC6C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62328A90" w14:textId="77777777" w:rsidR="00CC6C5F" w:rsidRPr="00D933B1" w:rsidRDefault="00CC6C5F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47FA9A0B" w14:textId="77777777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73F468C4" w14:textId="77777777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02642011" w14:textId="77777777" w:rsidR="00CC6C5F" w:rsidRPr="00416BB8" w:rsidRDefault="00CC6C5F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C264C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7B931C1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6B68804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38CBF32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98FAE6B" w14:textId="2097E48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Tercer periodo </w:t>
      </w:r>
    </w:p>
    <w:p w14:paraId="7E26D83F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CC6C5F" w14:paraId="4390994A" w14:textId="77777777" w:rsidTr="00C36F4C">
        <w:tc>
          <w:tcPr>
            <w:tcW w:w="2972" w:type="dxa"/>
            <w:shd w:val="clear" w:color="auto" w:fill="D9D9D9" w:themeFill="background1" w:themeFillShade="D9"/>
          </w:tcPr>
          <w:p w14:paraId="25DE6C98" w14:textId="77777777" w:rsidR="00CC6C5F" w:rsidRPr="0064383A" w:rsidRDefault="00CC6C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</w:tcPr>
          <w:p w14:paraId="60F8CB00" w14:textId="78DF335D" w:rsidR="00CC6C5F" w:rsidRPr="00CC6C5F" w:rsidRDefault="00CC6C5F" w:rsidP="00C36F4C">
            <w:pPr>
              <w:rPr>
                <w:rFonts w:ascii="Arial" w:hAnsi="Arial" w:cs="Arial"/>
                <w:bCs/>
              </w:rPr>
            </w:pPr>
            <w:r w:rsidRPr="00CC6C5F">
              <w:rPr>
                <w:rFonts w:ascii="Arial" w:hAnsi="Arial" w:cs="Arial"/>
                <w:bCs/>
                <w:sz w:val="22"/>
              </w:rPr>
              <w:t>Analizar algunos conflictos causados por la discriminación propendiendo hacia el respeto de la diversidad</w:t>
            </w:r>
          </w:p>
        </w:tc>
      </w:tr>
      <w:tr w:rsidR="00CC6C5F" w14:paraId="40671104" w14:textId="77777777" w:rsidTr="00C36F4C">
        <w:tc>
          <w:tcPr>
            <w:tcW w:w="2972" w:type="dxa"/>
            <w:shd w:val="clear" w:color="auto" w:fill="D9D9D9" w:themeFill="background1" w:themeFillShade="D9"/>
          </w:tcPr>
          <w:p w14:paraId="1D558101" w14:textId="77777777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</w:tcPr>
          <w:p w14:paraId="7442C406" w14:textId="54ED5848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C5F">
              <w:rPr>
                <w:rFonts w:ascii="Arial" w:hAnsi="Arial" w:cs="Arial"/>
                <w:sz w:val="22"/>
                <w:szCs w:val="20"/>
              </w:rPr>
              <w:t>¿Por qué es importante promover políticas desde el estado que promuevan la diversidad étnica cultural?</w:t>
            </w:r>
          </w:p>
        </w:tc>
      </w:tr>
      <w:tr w:rsidR="00CC6C5F" w14:paraId="20D51D95" w14:textId="77777777" w:rsidTr="00C36F4C">
        <w:tc>
          <w:tcPr>
            <w:tcW w:w="2972" w:type="dxa"/>
            <w:shd w:val="clear" w:color="auto" w:fill="D9D9D9" w:themeFill="background1" w:themeFillShade="D9"/>
          </w:tcPr>
          <w:p w14:paraId="4D04A370" w14:textId="77777777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</w:tcPr>
          <w:p w14:paraId="45FEE97C" w14:textId="77777777" w:rsidR="00CC6C5F" w:rsidRPr="006B665F" w:rsidRDefault="00CC6C5F" w:rsidP="00C36F4C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 w:rsidRPr="006B665F"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 w:rsidRPr="006B665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5F50262B" w14:textId="77777777" w:rsidR="00CC6C5F" w:rsidRPr="006B665F" w:rsidRDefault="00CC6C5F" w:rsidP="00C36F4C">
            <w:pPr>
              <w:jc w:val="both"/>
              <w:rPr>
                <w:rFonts w:ascii="Arial" w:hAnsi="Arial" w:cs="Arial"/>
                <w:b/>
              </w:rPr>
            </w:pPr>
            <w:r w:rsidRPr="006B665F"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</w:tbl>
    <w:p w14:paraId="3342D47C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13EEE6F1" w14:textId="77777777" w:rsidR="00CC6C5F" w:rsidRDefault="00CC6C5F" w:rsidP="00CC6C5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CC6C5F" w14:paraId="139E4D64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5B0DE2C4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3EC15DAF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1B33CC4E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2D319BFC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6339EF9B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40A9FE13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548506E7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0E66AA42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CC6C5F" w14:paraId="1FB7D4AB" w14:textId="77777777" w:rsidTr="00C36F4C">
        <w:tc>
          <w:tcPr>
            <w:tcW w:w="2972" w:type="dxa"/>
            <w:vMerge/>
          </w:tcPr>
          <w:p w14:paraId="3B0BBDA2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4C76D48E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05C52A39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77F18FFD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092DE176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402F2BC8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CAF6F2C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48CAD2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00999A0F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CC6C5F" w14:paraId="7E36C2AE" w14:textId="77777777" w:rsidTr="00C36F4C">
        <w:tc>
          <w:tcPr>
            <w:tcW w:w="2972" w:type="dxa"/>
          </w:tcPr>
          <w:p w14:paraId="6A6665D5" w14:textId="00C1A281" w:rsidR="00CC6C5F" w:rsidRPr="00033D40" w:rsidRDefault="00CC6C5F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Interactúa con sus pares acerca </w:t>
            </w:r>
            <w:bookmarkStart w:id="2" w:name="OLE_LINK87"/>
            <w:bookmarkStart w:id="3" w:name="OLE_LINK88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 las poblaciones vulnerables, la diversidad y algunas problemáticas ambientales</w:t>
            </w:r>
            <w:bookmarkEnd w:id="2"/>
            <w:bookmarkEnd w:id="3"/>
          </w:p>
        </w:tc>
        <w:tc>
          <w:tcPr>
            <w:tcW w:w="3402" w:type="dxa"/>
          </w:tcPr>
          <w:p w14:paraId="20FE1C6B" w14:textId="32D85C10" w:rsidR="00CC6C5F" w:rsidRPr="000C31D8" w:rsidRDefault="00CC6C5F" w:rsidP="00CC6C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Elaboración de textos escritos profundizando acerca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 las poblaciones vulnerables, la diversidad y algunas problemáticas ambientales</w:t>
            </w:r>
          </w:p>
        </w:tc>
        <w:tc>
          <w:tcPr>
            <w:tcW w:w="2341" w:type="dxa"/>
          </w:tcPr>
          <w:p w14:paraId="0B7FD4DC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 población considerada como vulnerable  </w:t>
            </w:r>
          </w:p>
          <w:p w14:paraId="57214A64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Políticas orientadas hacia la diversidad</w:t>
            </w:r>
          </w:p>
          <w:p w14:paraId="481D7F64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Diversidad étnica y cultural</w:t>
            </w:r>
          </w:p>
          <w:p w14:paraId="58788A44" w14:textId="77777777" w:rsidR="00CC6C5F" w:rsidRDefault="00CC6C5F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Legislación acerca del reconocimiento de la diversidad étnica y cultural</w:t>
            </w:r>
          </w:p>
          <w:p w14:paraId="1F9BC353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Análisis de acontecimientos de la vida política</w:t>
            </w:r>
          </w:p>
          <w:p w14:paraId="5684137C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Legislación acerca del cuidado del medio ambiente en Colombia</w:t>
            </w:r>
          </w:p>
          <w:p w14:paraId="4B308C15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Movimientos que promueven el cuidado del medio ambiente en Colombia</w:t>
            </w:r>
          </w:p>
          <w:p w14:paraId="25872773" w14:textId="7906A8E1" w:rsidR="00CC6C5F" w:rsidRPr="00C809A7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Propuesta sobre el cuidado ambiental</w:t>
            </w:r>
          </w:p>
        </w:tc>
        <w:tc>
          <w:tcPr>
            <w:tcW w:w="2063" w:type="dxa"/>
          </w:tcPr>
          <w:p w14:paraId="7E7B1980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lastRenderedPageBreak/>
              <w:t>Conoce algunas características que determinan el que una población sea considerada vulnerable.</w:t>
            </w:r>
          </w:p>
          <w:p w14:paraId="538E50D0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Analiza las políticas del estado Colombiano que promueven hacia el respeto de la diversidad.</w:t>
            </w:r>
          </w:p>
          <w:p w14:paraId="15BF2B6F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 xml:space="preserve">Reconoce la necesidad de la </w:t>
            </w:r>
            <w:r>
              <w:rPr>
                <w:rFonts w:ascii="Arial" w:hAnsi="Arial" w:cs="Arial"/>
                <w:sz w:val="22"/>
                <w:szCs w:val="20"/>
                <w:lang w:eastAsia="es-CO"/>
              </w:rPr>
              <w:lastRenderedPageBreak/>
              <w:t>diversidad étnica y cultural.</w:t>
            </w:r>
          </w:p>
          <w:p w14:paraId="61F1FC11" w14:textId="77777777" w:rsidR="00CC6C5F" w:rsidRDefault="00CC6C5F" w:rsidP="00CC6C5F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Reflexiona acerca de algunos movimientos que promueven la protección del medio ambiente a nivel nacional e internacional.</w:t>
            </w:r>
          </w:p>
          <w:p w14:paraId="30A34A8B" w14:textId="77777777" w:rsidR="00CC6C5F" w:rsidRPr="0093792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FED164A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Consulta estadísticas sobre el número de población en  Colombia que es considerada vulnerable.</w:t>
            </w:r>
          </w:p>
          <w:p w14:paraId="457D12C3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 xml:space="preserve">Elabora escritos acerca de políticas de estado que promueven el </w:t>
            </w:r>
            <w:r>
              <w:rPr>
                <w:rFonts w:ascii="Arial" w:hAnsi="Arial" w:cs="Arial"/>
                <w:sz w:val="22"/>
                <w:szCs w:val="20"/>
                <w:lang w:eastAsia="es-CO"/>
              </w:rPr>
              <w:lastRenderedPageBreak/>
              <w:t>respeto hacia la diversidad.</w:t>
            </w:r>
          </w:p>
          <w:p w14:paraId="6A45A2AC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Ilustra como la diversidad étnica y cultural enriquece a nuestro país.</w:t>
            </w:r>
          </w:p>
          <w:p w14:paraId="12A2FED0" w14:textId="0C7E868A" w:rsidR="00CC6C5F" w:rsidRPr="00937921" w:rsidRDefault="00CC6C5F" w:rsidP="00CC6C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Indaga sobre los diferentes movimientos que promueven la protección del medio ambiente en Colombia.</w:t>
            </w:r>
          </w:p>
        </w:tc>
        <w:tc>
          <w:tcPr>
            <w:tcW w:w="1985" w:type="dxa"/>
          </w:tcPr>
          <w:p w14:paraId="77A95B22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Asume una posición reflexiva ante las vivencias de la población que ha sido considerada como vulnerable.</w:t>
            </w:r>
          </w:p>
          <w:p w14:paraId="371A2681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Valora las políticas de estado que promueven el respeto hacia la diversidad.</w:t>
            </w:r>
          </w:p>
          <w:p w14:paraId="01440626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Interioriza la necesidad de la </w:t>
            </w:r>
            <w:r>
              <w:rPr>
                <w:rFonts w:ascii="Arial" w:hAnsi="Arial" w:cs="Arial"/>
                <w:sz w:val="22"/>
                <w:szCs w:val="20"/>
              </w:rPr>
              <w:lastRenderedPageBreak/>
              <w:t>diversidad étnica y cultural.</w:t>
            </w:r>
          </w:p>
          <w:p w14:paraId="29AC86C5" w14:textId="77777777" w:rsidR="00CC6C5F" w:rsidRDefault="00CC6C5F" w:rsidP="00CC6C5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Identifica algunos movimientos que promueven el cuidado del medio ambiente en el país y fuera de él.</w:t>
            </w:r>
          </w:p>
          <w:p w14:paraId="7C73B6BF" w14:textId="77777777" w:rsidR="00CC6C5F" w:rsidRPr="0093792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5F" w14:paraId="471445A0" w14:textId="77777777" w:rsidTr="00C36F4C">
        <w:tc>
          <w:tcPr>
            <w:tcW w:w="2972" w:type="dxa"/>
          </w:tcPr>
          <w:p w14:paraId="15D792D0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27E3F2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37607F1A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0BF8C72A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61FD4B01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3360C5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1E5E20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4C11A5F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CC6C5F" w14:paraId="67EEB519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6B1035D9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CC6C5F" w:rsidRPr="006D6D31" w14:paraId="01CD4F21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4BA6763E" w14:textId="77777777" w:rsidR="00CC6C5F" w:rsidRPr="003E4ED0" w:rsidRDefault="00CC6C5F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4C131385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12E0BDD8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52DFC9DB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6E4FADD9" w14:textId="77777777" w:rsidR="00CC6C5F" w:rsidRPr="006D6D31" w:rsidRDefault="00CC6C5F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CC6C5F" w14:paraId="035856A4" w14:textId="77777777" w:rsidTr="00C36F4C">
        <w:tc>
          <w:tcPr>
            <w:tcW w:w="1473" w:type="dxa"/>
          </w:tcPr>
          <w:p w14:paraId="3C614AAE" w14:textId="77777777" w:rsidR="00CC6C5F" w:rsidRPr="0064383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7B7AB6B3" w14:textId="209C4D12" w:rsidR="00CC6C5F" w:rsidRPr="00D933B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Describe diversas situaciones que generan vulnerabilidad y que afectan al medio ambiente</w:t>
            </w:r>
          </w:p>
        </w:tc>
        <w:tc>
          <w:tcPr>
            <w:tcW w:w="3072" w:type="dxa"/>
          </w:tcPr>
          <w:p w14:paraId="2DBFD86E" w14:textId="3B6997CC" w:rsidR="00CC6C5F" w:rsidRPr="00D933B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Comprende como el reconocimiento de la diversidad es importante dentro del entramado social</w:t>
            </w:r>
          </w:p>
        </w:tc>
        <w:tc>
          <w:tcPr>
            <w:tcW w:w="2796" w:type="dxa"/>
          </w:tcPr>
          <w:p w14:paraId="33DEC0EA" w14:textId="667A2FB5" w:rsidR="00CC6C5F" w:rsidRPr="00D933B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Analiza las políticas orientadas hacia la diversidad y hacia el cuidado del medio ambiente</w:t>
            </w:r>
          </w:p>
        </w:tc>
        <w:tc>
          <w:tcPr>
            <w:tcW w:w="3487" w:type="dxa"/>
          </w:tcPr>
          <w:p w14:paraId="039B9964" w14:textId="45E4A5A8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Construye propuestas en las cuales presenta argumentos a cerca de la importancia de las poblaciones vulnerables, el reconocimiento de la diversidad y el cuidado ambiental</w:t>
            </w:r>
          </w:p>
        </w:tc>
      </w:tr>
      <w:tr w:rsidR="00CC6C5F" w14:paraId="12688DA0" w14:textId="77777777" w:rsidTr="00C36F4C">
        <w:tc>
          <w:tcPr>
            <w:tcW w:w="1473" w:type="dxa"/>
          </w:tcPr>
          <w:p w14:paraId="6F0085BA" w14:textId="77777777" w:rsidR="00CC6C5F" w:rsidRPr="0064383A" w:rsidRDefault="00CC6C5F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02171A99" w14:textId="77777777" w:rsidR="00CC6C5F" w:rsidRPr="00D933B1" w:rsidRDefault="00CC6C5F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4B6413F5" w14:textId="77777777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595E7692" w14:textId="77777777" w:rsidR="00CC6C5F" w:rsidRDefault="00CC6C5F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17F7A458" w14:textId="77777777" w:rsidR="00CC6C5F" w:rsidRPr="00416BB8" w:rsidRDefault="00CC6C5F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D88A7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7456FA7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DD9116B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7B7DEEBD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93CC3B2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1B2C40E2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BC1E0F1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7DF31ED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388B29AA" w14:textId="064B2E02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Cuarto periodo </w:t>
      </w:r>
    </w:p>
    <w:p w14:paraId="38D7AB43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CC6C5F" w14:paraId="24D89E32" w14:textId="77777777" w:rsidTr="00CC6C5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A24B" w14:textId="77777777" w:rsidR="00CC6C5F" w:rsidRDefault="00CC6C5F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5C6" w14:textId="54B29B74" w:rsidR="00CC6C5F" w:rsidRPr="00CC6C5F" w:rsidRDefault="00CC6C5F">
            <w:pPr>
              <w:rPr>
                <w:rFonts w:ascii="Arial" w:hAnsi="Arial" w:cs="Arial"/>
                <w:bCs/>
                <w:sz w:val="22"/>
              </w:rPr>
            </w:pPr>
            <w:r w:rsidRPr="00CC6C5F">
              <w:rPr>
                <w:rFonts w:ascii="Arial" w:hAnsi="Arial" w:cs="Arial"/>
                <w:bCs/>
                <w:sz w:val="22"/>
              </w:rPr>
              <w:t>Analizar algunas tenciones políticas de la actualidad y las respuestas que estas generan en los ciudadanos.</w:t>
            </w:r>
          </w:p>
        </w:tc>
      </w:tr>
      <w:tr w:rsidR="00CC6C5F" w14:paraId="03CAF2F2" w14:textId="77777777" w:rsidTr="00CC6C5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399FA9" w14:textId="77777777" w:rsidR="00CC6C5F" w:rsidRDefault="00CC6C5F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26A" w14:textId="1E651C5D" w:rsidR="00CC6C5F" w:rsidRPr="00CC6C5F" w:rsidRDefault="00CC6C5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CC6C5F">
              <w:rPr>
                <w:rFonts w:ascii="Arial" w:hAnsi="Arial" w:cs="Arial"/>
                <w:sz w:val="22"/>
                <w:szCs w:val="20"/>
                <w:lang w:eastAsia="en-US"/>
              </w:rPr>
              <w:t>¿Por qué es importante la participación ciudadana en la prevención y resolución de conflictos?</w:t>
            </w:r>
          </w:p>
        </w:tc>
      </w:tr>
      <w:tr w:rsidR="00CC6C5F" w14:paraId="038867CB" w14:textId="77777777" w:rsidTr="00CC6C5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6D780" w14:textId="77777777" w:rsidR="00CC6C5F" w:rsidRDefault="00CC6C5F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1C13" w14:textId="77777777" w:rsidR="00CC6C5F" w:rsidRDefault="00CC6C5F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173FBED3" w14:textId="77777777" w:rsidR="00CC6C5F" w:rsidRDefault="00CC6C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</w:tbl>
    <w:p w14:paraId="44D1FC49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05FE81C" w14:textId="77777777" w:rsidR="00CC6C5F" w:rsidRDefault="00CC6C5F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CC6C5F" w14:paraId="67F33920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256B9901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2BD97F53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51F66353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744D4EA0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54CE4A68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09096268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4810F577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4DA5AD39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CC6C5F" w14:paraId="030B1179" w14:textId="77777777" w:rsidTr="00C36F4C">
        <w:tc>
          <w:tcPr>
            <w:tcW w:w="2972" w:type="dxa"/>
            <w:vMerge/>
          </w:tcPr>
          <w:p w14:paraId="78E35D29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4579D43F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6DD0535E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6C1B3F39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C555422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08981E2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5648735F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7EED29" w14:textId="77777777" w:rsidR="00CC6C5F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045D1C15" w14:textId="77777777" w:rsidR="00CC6C5F" w:rsidRPr="002363BA" w:rsidRDefault="00CC6C5F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CC6C5F" w14:paraId="26D529F2" w14:textId="77777777" w:rsidTr="00C36F4C">
        <w:tc>
          <w:tcPr>
            <w:tcW w:w="2972" w:type="dxa"/>
          </w:tcPr>
          <w:p w14:paraId="5AA9F924" w14:textId="7E353EC0" w:rsidR="00CC6C5F" w:rsidRPr="00033D40" w:rsidRDefault="00CC6C5F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sz w:val="20"/>
                <w:lang w:eastAsia="es-CO"/>
              </w:rPr>
              <w:t>Formula alternativas de solución a problemas de mi entorno haciendo uso de conceptos políticos</w:t>
            </w:r>
          </w:p>
        </w:tc>
        <w:tc>
          <w:tcPr>
            <w:tcW w:w="3402" w:type="dxa"/>
          </w:tcPr>
          <w:p w14:paraId="45C7BE09" w14:textId="0C037580" w:rsidR="00CC6C5F" w:rsidRPr="000C31D8" w:rsidRDefault="00CC6C5F" w:rsidP="00CC6C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Elaboración de textos escritos formulando </w:t>
            </w:r>
            <w:r>
              <w:rPr>
                <w:rFonts w:ascii="Arial" w:hAnsi="Arial" w:cs="Arial"/>
                <w:b/>
                <w:sz w:val="20"/>
                <w:lang w:eastAsia="es-CO"/>
              </w:rPr>
              <w:t>alternativas de solución a problemas de mi entorno haciendo uso de conceptos políticos</w:t>
            </w:r>
          </w:p>
        </w:tc>
        <w:tc>
          <w:tcPr>
            <w:tcW w:w="2341" w:type="dxa"/>
          </w:tcPr>
          <w:p w14:paraId="4D44F949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Los conflictos de la ciudad</w:t>
            </w:r>
          </w:p>
          <w:p w14:paraId="7FB4DC4B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Historia de los conflictos en Colombia</w:t>
            </w:r>
          </w:p>
          <w:p w14:paraId="6E94B05F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Consecuencias de los conflictos políticos en Colombia</w:t>
            </w:r>
          </w:p>
          <w:p w14:paraId="0418A9B4" w14:textId="77777777" w:rsidR="00CC6C5F" w:rsidRDefault="00CC6C5F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Algunas formas de participación ciudadana</w:t>
            </w:r>
          </w:p>
          <w:p w14:paraId="4DA789A5" w14:textId="77777777" w:rsidR="00CC6C5F" w:rsidRDefault="00CC6C5F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Redacción de escrito con base a </w:t>
            </w:r>
            <w:r>
              <w:rPr>
                <w:rFonts w:ascii="Arial" w:hAnsi="Arial" w:cs="Arial"/>
                <w:bCs/>
              </w:rPr>
              <w:lastRenderedPageBreak/>
              <w:t>los temas trabajados</w:t>
            </w:r>
          </w:p>
          <w:p w14:paraId="55ECBD87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Aspectos históricos de la democracia</w:t>
            </w:r>
          </w:p>
          <w:p w14:paraId="274C9101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importancia de la democracia</w:t>
            </w:r>
          </w:p>
          <w:p w14:paraId="4BA15E3E" w14:textId="77777777" w:rsidR="00CC6C5F" w:rsidRDefault="00CC6C5F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Acontecimientos políticos de actualidad</w:t>
            </w:r>
          </w:p>
          <w:p w14:paraId="6D5EBDBF" w14:textId="0D64F3A6" w:rsidR="00CC6C5F" w:rsidRPr="00C809A7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F24B324" w14:textId="77777777" w:rsidR="00CC6C5F" w:rsidRDefault="00CC6C5F" w:rsidP="00CC6C5F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lastRenderedPageBreak/>
              <w:t xml:space="preserve">Reconoce como los conflictos que se dan en la ciudad pueden tener una incidencia en el entorno social y familiar  </w:t>
            </w:r>
          </w:p>
          <w:p w14:paraId="4DF959D9" w14:textId="77777777" w:rsidR="00CC6C5F" w:rsidRDefault="00CC6C5F" w:rsidP="00CC6C5F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 xml:space="preserve">Analiza los conflictos políticos que se dan en el país y sus implicaciones en </w:t>
            </w:r>
            <w:r>
              <w:rPr>
                <w:rFonts w:ascii="Arial" w:hAnsi="Arial" w:cs="Arial"/>
                <w:sz w:val="22"/>
                <w:szCs w:val="20"/>
                <w:lang w:eastAsia="es-CO"/>
              </w:rPr>
              <w:lastRenderedPageBreak/>
              <w:t>la vida ciudadana.</w:t>
            </w:r>
          </w:p>
          <w:p w14:paraId="71F8B7A4" w14:textId="77777777" w:rsidR="00CC6C5F" w:rsidRDefault="00CC6C5F" w:rsidP="00CC6C5F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s-CO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Comprende la importancia de la participación política  como un mecanismo de Promoción y defensa de los Derechos Humanos.</w:t>
            </w:r>
          </w:p>
          <w:p w14:paraId="6DA9F84D" w14:textId="77777777" w:rsidR="00CC6C5F" w:rsidRDefault="00CC6C5F" w:rsidP="00CC6C5F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Reconoce a la democracia como una formad e gobierno que permite la participación,  el disenso y la libertad de opinión.</w:t>
            </w:r>
          </w:p>
          <w:p w14:paraId="32E1BFEB" w14:textId="77777777" w:rsidR="00CC6C5F" w:rsidRPr="0093792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9C9BCC0" w14:textId="77777777" w:rsidR="00CC6C5F" w:rsidRDefault="00CC6C5F" w:rsidP="00CC6C5F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lastRenderedPageBreak/>
              <w:t>Indaga acerca de las causas y consecuencias de los conflictos que se desarrollan en la ciudad.</w:t>
            </w:r>
          </w:p>
          <w:p w14:paraId="1B5AD171" w14:textId="77777777" w:rsidR="00CC6C5F" w:rsidRDefault="00CC6C5F" w:rsidP="00CC6C5F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 xml:space="preserve">Resuelve  cuestionarios acerca de los conflictos políticos que </w:t>
            </w:r>
            <w:r>
              <w:rPr>
                <w:rFonts w:ascii="Arial" w:hAnsi="Arial" w:cs="Arial"/>
                <w:sz w:val="22"/>
                <w:szCs w:val="20"/>
                <w:lang w:eastAsia="en-US"/>
              </w:rPr>
              <w:lastRenderedPageBreak/>
              <w:t>se dan en el país  confrontando las ideas tanto en el ámbito familiar como estudiantil.</w:t>
            </w:r>
          </w:p>
          <w:p w14:paraId="06219EAA" w14:textId="77777777" w:rsidR="00CC6C5F" w:rsidRDefault="00CC6C5F" w:rsidP="00CC6C5F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Expone acerca de la importancia que tiene la participación ciudadana en las decisiones públicas.</w:t>
            </w:r>
          </w:p>
          <w:p w14:paraId="12DB9C5D" w14:textId="296D76C9" w:rsidR="00CC6C5F" w:rsidRPr="00CC6C5F" w:rsidRDefault="00CC6C5F" w:rsidP="00CC6C5F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Redacta  escritos sobre la democracia y su importancia en el gobierno de un país</w:t>
            </w:r>
          </w:p>
        </w:tc>
        <w:tc>
          <w:tcPr>
            <w:tcW w:w="1985" w:type="dxa"/>
          </w:tcPr>
          <w:p w14:paraId="46A50712" w14:textId="77777777" w:rsidR="00864C86" w:rsidRDefault="00864C86" w:rsidP="00864C86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lastRenderedPageBreak/>
              <w:t>Reconoce la incidencia que pueden tener los conflictos de la ciudad en el entorno familiar y escolar.</w:t>
            </w:r>
          </w:p>
          <w:p w14:paraId="440D27B6" w14:textId="77777777" w:rsidR="00864C86" w:rsidRDefault="00864C86" w:rsidP="00864C86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 xml:space="preserve">Analiza los conflictos políticos adoptando una posición crítica frente a los </w:t>
            </w:r>
            <w:r>
              <w:rPr>
                <w:rFonts w:ascii="Arial" w:hAnsi="Arial" w:cs="Arial"/>
                <w:sz w:val="22"/>
                <w:szCs w:val="20"/>
                <w:lang w:eastAsia="en-US"/>
              </w:rPr>
              <w:lastRenderedPageBreak/>
              <w:t>mismos.</w:t>
            </w:r>
          </w:p>
          <w:p w14:paraId="47B959B8" w14:textId="77777777" w:rsidR="00864C86" w:rsidRDefault="00864C86" w:rsidP="00864C86">
            <w:pPr>
              <w:spacing w:line="276" w:lineRule="auto"/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Valora la participación en las decisiones de ciudad y de País.</w:t>
            </w:r>
          </w:p>
          <w:p w14:paraId="2CB3B133" w14:textId="77777777" w:rsidR="00864C86" w:rsidRDefault="00864C86" w:rsidP="00864C86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  <w:lang w:eastAsia="es-CO"/>
              </w:rPr>
              <w:t>Adopta una posición receptiva y de compromiso frente a la democracia y su importancia.</w:t>
            </w:r>
          </w:p>
          <w:p w14:paraId="693EBC92" w14:textId="77777777" w:rsidR="00CC6C5F" w:rsidRPr="00937921" w:rsidRDefault="00CC6C5F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5F" w14:paraId="78B14CDF" w14:textId="77777777" w:rsidTr="00C36F4C">
        <w:tc>
          <w:tcPr>
            <w:tcW w:w="2972" w:type="dxa"/>
          </w:tcPr>
          <w:p w14:paraId="5AB6FAE2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C3A55D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44ABC4E4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0CAD2C15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6A80DF84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0BCC80" w14:textId="77777777" w:rsidR="00CC6C5F" w:rsidRDefault="00CC6C5F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BC5C2C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42890926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1E30D78A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52C98FB7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199B3D5E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738E0979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2B0E6E5B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63AC5539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654E6670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0BBCC4C3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63D519CC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014B805A" w14:textId="77777777" w:rsidR="00864C86" w:rsidRDefault="00864C86" w:rsidP="00864C86">
      <w:pPr>
        <w:rPr>
          <w:rFonts w:ascii="Arial" w:hAnsi="Arial" w:cs="Arial"/>
          <w:b/>
          <w:sz w:val="20"/>
          <w:szCs w:val="20"/>
        </w:rPr>
      </w:pPr>
    </w:p>
    <w:p w14:paraId="2928E4B8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864C86" w14:paraId="28259E92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74136C10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864C86" w:rsidRPr="006D6D31" w14:paraId="31E2D671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46410B26" w14:textId="77777777" w:rsidR="00864C86" w:rsidRPr="003E4ED0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48558EEA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1558863F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0022CD32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5226B461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864C86" w14:paraId="066CC6E7" w14:textId="77777777" w:rsidTr="00C36F4C">
        <w:tc>
          <w:tcPr>
            <w:tcW w:w="1473" w:type="dxa"/>
          </w:tcPr>
          <w:p w14:paraId="66496FCF" w14:textId="77777777" w:rsidR="00864C86" w:rsidRPr="0064383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2A535255" w14:textId="4C0DA53E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Relata algunas causas y consecuencias de los conflictos en la ciudad y el país y algunos aspectos de la democracia</w:t>
            </w:r>
          </w:p>
        </w:tc>
        <w:tc>
          <w:tcPr>
            <w:tcW w:w="3072" w:type="dxa"/>
          </w:tcPr>
          <w:p w14:paraId="598A6390" w14:textId="58E9C325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Reconoce como los conflictos de ciudad y del país pueden afectar el entorno político, social y económico destacando la importancia de la democracia para hacer frente a dichos conflictos</w:t>
            </w:r>
          </w:p>
        </w:tc>
        <w:tc>
          <w:tcPr>
            <w:tcW w:w="2796" w:type="dxa"/>
          </w:tcPr>
          <w:p w14:paraId="2D1A7F9A" w14:textId="4A0D116D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Infiere consecuencias de los conflictos que se presentan en la ciudad y el país y lo que puede aportar un sistema democrático como el nuestro</w:t>
            </w:r>
          </w:p>
        </w:tc>
        <w:tc>
          <w:tcPr>
            <w:tcW w:w="3487" w:type="dxa"/>
          </w:tcPr>
          <w:p w14:paraId="6C9E0D2F" w14:textId="5CBAE1F6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Contrasta los conflictos de la ciudad con los conflictos del país determinando similitudes y sus puntos divergentes</w:t>
            </w:r>
          </w:p>
        </w:tc>
      </w:tr>
      <w:tr w:rsidR="00864C86" w14:paraId="0CA52897" w14:textId="77777777" w:rsidTr="00C36F4C">
        <w:tc>
          <w:tcPr>
            <w:tcW w:w="1473" w:type="dxa"/>
          </w:tcPr>
          <w:p w14:paraId="161744F1" w14:textId="77777777" w:rsidR="00864C86" w:rsidRPr="0064383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15BC8DCC" w14:textId="77777777" w:rsidR="00864C86" w:rsidRPr="00D933B1" w:rsidRDefault="00864C86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7D988015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5E768F93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056EF477" w14:textId="77777777" w:rsidR="00864C86" w:rsidRPr="00416BB8" w:rsidRDefault="00864C86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24E51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887BCFC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1A69E38C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B4B2230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3C6B6B59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001FBFE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72CFDC3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4100E6A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3705C16A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72D9CF3B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8EFEE77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179C1197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95B96D6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9B66670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584903B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99E1474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0838AFF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71781ED8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84425E1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96DE14F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76972DB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3682F9F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EF7CE76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3B86DB1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18"/>
        <w:gridCol w:w="6549"/>
        <w:gridCol w:w="1105"/>
        <w:gridCol w:w="4282"/>
      </w:tblGrid>
      <w:tr w:rsidR="00864C86" w14:paraId="2600D196" w14:textId="77777777" w:rsidTr="00C36F4C">
        <w:tc>
          <w:tcPr>
            <w:tcW w:w="2518" w:type="dxa"/>
            <w:shd w:val="clear" w:color="auto" w:fill="D9D9D9" w:themeFill="background1" w:themeFillShade="D9"/>
          </w:tcPr>
          <w:p w14:paraId="5FC03456" w14:textId="77777777" w:rsidR="00864C86" w:rsidRPr="0064383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Docentes:</w:t>
            </w:r>
          </w:p>
        </w:tc>
        <w:tc>
          <w:tcPr>
            <w:tcW w:w="11936" w:type="dxa"/>
            <w:gridSpan w:val="3"/>
          </w:tcPr>
          <w:p w14:paraId="6BA4A2A7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Carlos Alberto Olascuagas Mendoza</w:t>
            </w:r>
          </w:p>
        </w:tc>
      </w:tr>
      <w:tr w:rsidR="00864C86" w14:paraId="7D056DE8" w14:textId="77777777" w:rsidTr="00C36F4C">
        <w:tc>
          <w:tcPr>
            <w:tcW w:w="2518" w:type="dxa"/>
            <w:shd w:val="clear" w:color="auto" w:fill="D9D9D9" w:themeFill="background1" w:themeFillShade="D9"/>
          </w:tcPr>
          <w:p w14:paraId="08753725" w14:textId="77777777" w:rsidR="00864C86" w:rsidRPr="005E634E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 xml:space="preserve">Área </w:t>
            </w:r>
          </w:p>
        </w:tc>
        <w:tc>
          <w:tcPr>
            <w:tcW w:w="6549" w:type="dxa"/>
          </w:tcPr>
          <w:p w14:paraId="13D13D24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Ciencias Políticas y Económicas 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D23587B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Grado:</w:t>
            </w:r>
          </w:p>
        </w:tc>
        <w:tc>
          <w:tcPr>
            <w:tcW w:w="4282" w:type="dxa"/>
          </w:tcPr>
          <w:p w14:paraId="30064EAF" w14:textId="42E78BC1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864C86" w14:paraId="1CCC1287" w14:textId="77777777" w:rsidTr="00C36F4C">
        <w:tc>
          <w:tcPr>
            <w:tcW w:w="2518" w:type="dxa"/>
            <w:shd w:val="clear" w:color="auto" w:fill="D9D9D9" w:themeFill="background1" w:themeFillShade="D9"/>
          </w:tcPr>
          <w:p w14:paraId="5456516B" w14:textId="77777777" w:rsidR="00864C86" w:rsidRPr="005E634E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Año:</w:t>
            </w:r>
          </w:p>
        </w:tc>
        <w:tc>
          <w:tcPr>
            <w:tcW w:w="6549" w:type="dxa"/>
          </w:tcPr>
          <w:p w14:paraId="0E7E648B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1E3E6D7" w14:textId="77777777" w:rsidR="00864C86" w:rsidRPr="002363B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Versión:</w:t>
            </w:r>
          </w:p>
        </w:tc>
        <w:tc>
          <w:tcPr>
            <w:tcW w:w="4282" w:type="dxa"/>
          </w:tcPr>
          <w:p w14:paraId="3F1B7E61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54FD90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547"/>
        <w:gridCol w:w="11907"/>
      </w:tblGrid>
      <w:tr w:rsidR="00864C86" w14:paraId="3E9B7100" w14:textId="77777777" w:rsidTr="00864C8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F280C9" w14:textId="77777777" w:rsidR="00864C86" w:rsidRDefault="00864C86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Grado: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4ADA" w14:textId="22DBAB95" w:rsidR="00864C86" w:rsidRDefault="00864C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4C86">
              <w:rPr>
                <w:rFonts w:ascii="Arial" w:hAnsi="Arial" w:cs="Arial"/>
                <w:sz w:val="22"/>
              </w:rPr>
              <w:t>Estudiar la realidad política y económica, teniendo en cuenta los diversos aspectos que influyen en las transformaciones sociales  y a sí adoptar una posición crítica frente a estas realidades</w:t>
            </w:r>
          </w:p>
        </w:tc>
      </w:tr>
    </w:tbl>
    <w:p w14:paraId="776D41CB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7DB5416C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D9BC193" w14:textId="4E8C2583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Primer periodo </w:t>
      </w:r>
    </w:p>
    <w:p w14:paraId="7187E7A1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864C86" w14:paraId="6CF6BEE2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1EC3D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CC5" w14:textId="3DC87FCE" w:rsidR="00864C86" w:rsidRPr="00864C86" w:rsidRDefault="00864C86" w:rsidP="00C36F4C">
            <w:pPr>
              <w:rPr>
                <w:rFonts w:ascii="Arial" w:hAnsi="Arial" w:cs="Arial"/>
                <w:sz w:val="22"/>
              </w:rPr>
            </w:pPr>
            <w:r w:rsidRPr="00864C86">
              <w:rPr>
                <w:rFonts w:ascii="Arial" w:hAnsi="Arial" w:cs="Arial"/>
                <w:sz w:val="22"/>
              </w:rPr>
              <w:t>Profundizar acerca de la influencia que tienen los medios masivos de comunicación en la difusión de las ideas políticas y las decisiones que se toman por parte de los Ciudadanos</w:t>
            </w:r>
          </w:p>
        </w:tc>
      </w:tr>
      <w:tr w:rsidR="00864C86" w14:paraId="1B6A931D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05E4E7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50C" w14:textId="326775C1" w:rsidR="00864C86" w:rsidRPr="00864C86" w:rsidRDefault="00864C86" w:rsidP="00C36F4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4C86">
              <w:rPr>
                <w:rFonts w:ascii="Arial" w:hAnsi="Arial" w:cs="Arial"/>
                <w:sz w:val="22"/>
                <w:szCs w:val="20"/>
              </w:rPr>
              <w:t>¿Por qué los medios masivos de comunicación influyen la actividad Política?</w:t>
            </w:r>
          </w:p>
        </w:tc>
      </w:tr>
      <w:tr w:rsidR="00864C86" w14:paraId="4477F801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A8CA2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1F88" w14:textId="77777777" w:rsidR="00864C86" w:rsidRDefault="00864C86" w:rsidP="00C36F4C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785087D5" w14:textId="77777777" w:rsidR="00864C86" w:rsidRDefault="00864C86" w:rsidP="00C36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</w:tbl>
    <w:p w14:paraId="05CE11EA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3D426775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864C86" w14:paraId="3814D679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6DBB5336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467427BE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712577DE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574634E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D127125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78B48B1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6570AD9A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2EC0DE17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864C86" w14:paraId="5948FFD0" w14:textId="77777777" w:rsidTr="00C36F4C">
        <w:tc>
          <w:tcPr>
            <w:tcW w:w="2972" w:type="dxa"/>
            <w:vMerge/>
          </w:tcPr>
          <w:p w14:paraId="1274A9B1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209E9497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EB71B8D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51A8E0FD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56CC31FC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72A675D9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7703F5D9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FB74F3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2C27680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864C86" w14:paraId="02F45815" w14:textId="77777777" w:rsidTr="00C36F4C">
        <w:tc>
          <w:tcPr>
            <w:tcW w:w="2972" w:type="dxa"/>
          </w:tcPr>
          <w:p w14:paraId="608ABD4E" w14:textId="79C96102" w:rsidR="00864C86" w:rsidRPr="00033D40" w:rsidRDefault="00864C86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socializa con sus compañeros acerca de los medios de comunicación y sus aportes a la actividad política del país </w:t>
            </w:r>
          </w:p>
        </w:tc>
        <w:tc>
          <w:tcPr>
            <w:tcW w:w="3402" w:type="dxa"/>
          </w:tcPr>
          <w:p w14:paraId="458D4502" w14:textId="2D8C9F7D" w:rsidR="00864C86" w:rsidRPr="000C31D8" w:rsidRDefault="00864C86" w:rsidP="00864C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Elaboración de textos escritos donde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socializa acerca de los medios de comunicación y sus aportes a la actividad política del país </w:t>
            </w:r>
          </w:p>
        </w:tc>
        <w:tc>
          <w:tcPr>
            <w:tcW w:w="2341" w:type="dxa"/>
          </w:tcPr>
          <w:p w14:paraId="02704678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Historia del periódico en Colombia</w:t>
            </w:r>
          </w:p>
          <w:p w14:paraId="6E2DDC8D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prensa y su relación con el entorno político</w:t>
            </w:r>
          </w:p>
          <w:p w14:paraId="6D788922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La internet y su importancia en la difusión de las ideas políticas</w:t>
            </w:r>
          </w:p>
          <w:p w14:paraId="1165B91B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Debates acerca de la internet y una nueva visión política</w:t>
            </w:r>
          </w:p>
          <w:p w14:paraId="15AC2159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influencia de la radio y la televisión en la actividad política</w:t>
            </w:r>
          </w:p>
          <w:p w14:paraId="0B94B5D6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Debates políticos en la actualidad</w:t>
            </w:r>
          </w:p>
          <w:p w14:paraId="308A22E8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importancia de los medios de comunicación en la política</w:t>
            </w:r>
          </w:p>
          <w:p w14:paraId="58C08CB0" w14:textId="51C8B3C0" w:rsidR="00864C86" w:rsidRPr="00C809A7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Actitud crítica frente a los medios de comunicación</w:t>
            </w:r>
          </w:p>
        </w:tc>
        <w:tc>
          <w:tcPr>
            <w:tcW w:w="2063" w:type="dxa"/>
          </w:tcPr>
          <w:p w14:paraId="301D2AAD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Comprende la importancia de analizar los acontecimientos Políticos presentados en la prensa.</w:t>
            </w:r>
          </w:p>
          <w:p w14:paraId="69FB0311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Reflexiona como la Internet contribuye a la difusión rápida y efectiva de las propuestas Políticas.</w:t>
            </w:r>
          </w:p>
          <w:p w14:paraId="5DB1834F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Analiza como la Radio y la  Televisión tienen una tradición y por lo tanto pueden influir en algunas decisiones políticas.</w:t>
            </w:r>
          </w:p>
          <w:p w14:paraId="7E074942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Reconoce la importancia de informarse acerca de lo Político</w:t>
            </w:r>
          </w:p>
          <w:p w14:paraId="2425027A" w14:textId="789267D4" w:rsidR="00864C86" w:rsidRPr="00937921" w:rsidRDefault="00864C86" w:rsidP="00864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Reflexiona acerca de la importancia de asumir una actitud crítica ante los medios de comunicación.</w:t>
            </w:r>
          </w:p>
        </w:tc>
        <w:tc>
          <w:tcPr>
            <w:tcW w:w="1691" w:type="dxa"/>
          </w:tcPr>
          <w:p w14:paraId="1DC0C6B9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Elabora diversas construcciones textuales a partir de la prensa.</w:t>
            </w:r>
          </w:p>
          <w:p w14:paraId="07947237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Consulta </w:t>
            </w:r>
            <w:r>
              <w:rPr>
                <w:rFonts w:ascii="Arial" w:hAnsi="Arial" w:cs="Arial"/>
                <w:sz w:val="22"/>
                <w:szCs w:val="20"/>
              </w:rPr>
              <w:lastRenderedPageBreak/>
              <w:t>algunos hechos políticos de relevancia a través de la red.</w:t>
            </w:r>
          </w:p>
          <w:p w14:paraId="64EE54A3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Propone estrategias para hacer u uso adecuado de la Radio y la Televisión.</w:t>
            </w:r>
          </w:p>
          <w:p w14:paraId="2631D4F2" w14:textId="77777777" w:rsidR="00864C86" w:rsidRDefault="00864C86" w:rsidP="00864C8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Realiza propuestas a través de la información Política obtenida por medio  de los medios de comunicación.</w:t>
            </w:r>
          </w:p>
          <w:p w14:paraId="48D86F21" w14:textId="3796EA6F" w:rsidR="00864C86" w:rsidRPr="00CC6C5F" w:rsidRDefault="00864C86" w:rsidP="00C36F4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Asume una posición Crítica frente a los distintos medios de comunicación</w:t>
            </w:r>
          </w:p>
        </w:tc>
        <w:tc>
          <w:tcPr>
            <w:tcW w:w="1985" w:type="dxa"/>
          </w:tcPr>
          <w:p w14:paraId="06D26FEC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Valora La prensa como medio de información.</w:t>
            </w:r>
          </w:p>
          <w:p w14:paraId="521C5C58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Profundiza acerca de la Internet en la difusión de las </w:t>
            </w:r>
            <w:r>
              <w:rPr>
                <w:rFonts w:ascii="Arial" w:hAnsi="Arial" w:cs="Arial"/>
                <w:sz w:val="22"/>
                <w:szCs w:val="20"/>
              </w:rPr>
              <w:lastRenderedPageBreak/>
              <w:t xml:space="preserve">ideas políticas. </w:t>
            </w:r>
          </w:p>
          <w:p w14:paraId="250F6ADF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Reconoce la Radio y la Televisión como medios que tienen influencia en la sociedad actual.</w:t>
            </w:r>
          </w:p>
          <w:p w14:paraId="5B83AAC0" w14:textId="77777777" w:rsidR="00864C86" w:rsidRDefault="00864C86" w:rsidP="00864C86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Admite la necesidad de informarse acerca de los acontecimientos Políticos, que inciden en nuestra sociedad.</w:t>
            </w:r>
          </w:p>
          <w:p w14:paraId="653A7B5D" w14:textId="77777777" w:rsidR="00864C86" w:rsidRDefault="00864C86" w:rsidP="00864C86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Analiza la información que nos ofrecen los distintos medios masivos de información.</w:t>
            </w:r>
          </w:p>
          <w:p w14:paraId="346788B5" w14:textId="77777777" w:rsidR="00864C86" w:rsidRPr="0093792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C86" w14:paraId="5594BC8D" w14:textId="77777777" w:rsidTr="00C36F4C">
        <w:tc>
          <w:tcPr>
            <w:tcW w:w="2972" w:type="dxa"/>
          </w:tcPr>
          <w:p w14:paraId="72E3C650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3BDD1C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3E9E30BF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55C0E45B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64055025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E09A85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87BF1B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9B6D5B9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631E416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2307FD94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497EB97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335A4A5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3F6C18FD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864C86" w14:paraId="2EF5BC85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57E6090A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864C86" w:rsidRPr="006D6D31" w14:paraId="5EEFCFFF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244E05C5" w14:textId="77777777" w:rsidR="00864C86" w:rsidRPr="003E4ED0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60402D08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190C7D47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0F2EB974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E8D5483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864C86" w14:paraId="76A33837" w14:textId="77777777" w:rsidTr="00C36F4C">
        <w:tc>
          <w:tcPr>
            <w:tcW w:w="1473" w:type="dxa"/>
          </w:tcPr>
          <w:p w14:paraId="310B627F" w14:textId="77777777" w:rsidR="00864C86" w:rsidRPr="0064383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1CCE7B74" w14:textId="29C5FC67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identifica los principales medios de comunicación y su relación con la política </w:t>
            </w:r>
          </w:p>
        </w:tc>
        <w:tc>
          <w:tcPr>
            <w:tcW w:w="3072" w:type="dxa"/>
          </w:tcPr>
          <w:p w14:paraId="3862D866" w14:textId="2D0CE5BA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reconoce como la actividad política ha ejercido una influencia en los medios de comunicación y estos a su vez han aportado a su difusión </w:t>
            </w:r>
          </w:p>
        </w:tc>
        <w:tc>
          <w:tcPr>
            <w:tcW w:w="2796" w:type="dxa"/>
          </w:tcPr>
          <w:p w14:paraId="431490EE" w14:textId="13C14E3C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asume una actitud crítica frente a los medios de comunicación y la manera como se han difundido las ideas políticas a lo largo de la historia </w:t>
            </w:r>
          </w:p>
        </w:tc>
        <w:tc>
          <w:tcPr>
            <w:tcW w:w="3487" w:type="dxa"/>
          </w:tcPr>
          <w:p w14:paraId="76C05BDA" w14:textId="77777777" w:rsidR="00864C86" w:rsidRDefault="00864C86" w:rsidP="00864C86">
            <w:pPr>
              <w:spacing w:line="180" w:lineRule="atLeast"/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argumenta acerca de los avances que han tenido los medios de comunicación y sus implicaciones para la vida política </w:t>
            </w:r>
          </w:p>
          <w:p w14:paraId="0708C611" w14:textId="2992CD8A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C86" w14:paraId="76F82AE7" w14:textId="77777777" w:rsidTr="00C36F4C">
        <w:tc>
          <w:tcPr>
            <w:tcW w:w="1473" w:type="dxa"/>
          </w:tcPr>
          <w:p w14:paraId="6EB07F1A" w14:textId="77777777" w:rsidR="00864C86" w:rsidRPr="0064383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040902A8" w14:textId="77777777" w:rsidR="00864C86" w:rsidRPr="00D933B1" w:rsidRDefault="00864C86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68B7A465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682AADD3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485B7083" w14:textId="77777777" w:rsidR="00864C86" w:rsidRPr="00416BB8" w:rsidRDefault="00864C86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A2EE6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958D54C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FFBA904" w14:textId="1622B8BC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Segundo periodo </w:t>
      </w:r>
    </w:p>
    <w:p w14:paraId="3664B207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864C86" w14:paraId="71F1D701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6BFA1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bookmarkStart w:id="4" w:name="OLE_LINK228"/>
            <w:bookmarkStart w:id="5" w:name="OLE_LINK229"/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9F5" w14:textId="0D47104C" w:rsidR="00864C86" w:rsidRPr="00864C86" w:rsidRDefault="00864C86" w:rsidP="00C36F4C">
            <w:pPr>
              <w:rPr>
                <w:rFonts w:ascii="Arial" w:hAnsi="Arial" w:cs="Arial"/>
                <w:bCs/>
              </w:rPr>
            </w:pPr>
            <w:r w:rsidRPr="00864C86">
              <w:rPr>
                <w:rFonts w:ascii="Arial" w:hAnsi="Arial" w:cs="Arial"/>
                <w:bCs/>
                <w:sz w:val="22"/>
              </w:rPr>
              <w:t>Estudiar la constitución política, la división del poder público los distintos mecanismos de defensa de los derechos humanos, reconociendo su importancia en la vida ciudadana.</w:t>
            </w:r>
          </w:p>
        </w:tc>
      </w:tr>
      <w:tr w:rsidR="00864C86" w14:paraId="0F7970AD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23ABF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51E" w14:textId="2DC286D9" w:rsidR="00864C86" w:rsidRPr="00864C86" w:rsidRDefault="00864C86" w:rsidP="00C36F4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4C86">
              <w:rPr>
                <w:rStyle w:val="apple-style-span"/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¿Por qué es importante conocer la constitución política, los mecanismos de participación ciudadana, en la promoción y defensa de los derechos humanos?</w:t>
            </w:r>
          </w:p>
        </w:tc>
      </w:tr>
      <w:tr w:rsidR="00864C86" w14:paraId="4E95F159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448FB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9E80" w14:textId="77777777" w:rsidR="00864C86" w:rsidRDefault="00864C86" w:rsidP="00C36F4C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2E5D5BC2" w14:textId="77777777" w:rsidR="00864C86" w:rsidRDefault="00864C86" w:rsidP="00C36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  <w:bookmarkEnd w:id="4"/>
      <w:bookmarkEnd w:id="5"/>
    </w:tbl>
    <w:p w14:paraId="500E8810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1F39C767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864C86" w14:paraId="3A26CA15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4676BEF8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bookmarkStart w:id="6" w:name="OLE_LINK234"/>
            <w:bookmarkStart w:id="7" w:name="OLE_LINK235"/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5488F94C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25D0C435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5503F8CC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46C9842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2519CFE7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6A49A609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26738E4C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864C86" w14:paraId="351C8F9B" w14:textId="77777777" w:rsidTr="00C36F4C">
        <w:tc>
          <w:tcPr>
            <w:tcW w:w="2972" w:type="dxa"/>
            <w:vMerge/>
          </w:tcPr>
          <w:p w14:paraId="7D23649D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51D7C4D5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5DA70B80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6C710B75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47D17F2A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4B084B3E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183B7353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BC3FCE9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8CA549A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864C86" w14:paraId="415FFD60" w14:textId="77777777" w:rsidTr="00C36F4C">
        <w:tc>
          <w:tcPr>
            <w:tcW w:w="2972" w:type="dxa"/>
          </w:tcPr>
          <w:p w14:paraId="23BE0A39" w14:textId="6A95E6A5" w:rsidR="00864C86" w:rsidRPr="00033D40" w:rsidRDefault="00864C86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Interactúa con sus pares acerca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ab/>
              <w:t xml:space="preserve">de los mecanismos institucionales que protegen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los derechos de los ciudadanos y las ciudadanas</w:t>
            </w:r>
          </w:p>
        </w:tc>
        <w:tc>
          <w:tcPr>
            <w:tcW w:w="3402" w:type="dxa"/>
          </w:tcPr>
          <w:p w14:paraId="4C9AE92C" w14:textId="339F8E2F" w:rsidR="00864C86" w:rsidRPr="000C31D8" w:rsidRDefault="00864C86" w:rsidP="00864C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 xml:space="preserve">Elaboración de textos escritos profundizando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acerca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ab/>
              <w:t xml:space="preserve">de los mecanismos institucionales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que protegen los derechos de los ciudadanos y las ciudadanas</w:t>
            </w:r>
          </w:p>
        </w:tc>
        <w:tc>
          <w:tcPr>
            <w:tcW w:w="2341" w:type="dxa"/>
          </w:tcPr>
          <w:p w14:paraId="33992A54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la importancia de la constitución política</w:t>
            </w:r>
          </w:p>
          <w:p w14:paraId="5453F6D6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Paralelo entre la </w:t>
            </w:r>
            <w:r>
              <w:rPr>
                <w:rFonts w:ascii="Arial" w:eastAsia="Calibri" w:hAnsi="Arial" w:cs="Arial"/>
              </w:rPr>
              <w:lastRenderedPageBreak/>
              <w:t>constitución de 1991 y la constitución de 1886</w:t>
            </w:r>
          </w:p>
          <w:p w14:paraId="06AB61BB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Los derechos humanos y su clasificación</w:t>
            </w:r>
          </w:p>
          <w:p w14:paraId="52FA88FE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derecho de petición</w:t>
            </w:r>
          </w:p>
          <w:p w14:paraId="735F3740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acción de tutela</w:t>
            </w:r>
          </w:p>
          <w:p w14:paraId="701554B7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Las ramas del poder público en Colombia</w:t>
            </w:r>
          </w:p>
          <w:p w14:paraId="1DE264A2" w14:textId="79A21C71" w:rsidR="00864C86" w:rsidRPr="00C809A7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Otros mecanismos de defensa y participación ciudadana</w:t>
            </w:r>
          </w:p>
        </w:tc>
        <w:tc>
          <w:tcPr>
            <w:tcW w:w="2063" w:type="dxa"/>
          </w:tcPr>
          <w:p w14:paraId="1F5466C5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lastRenderedPageBreak/>
              <w:t xml:space="preserve">Analiza algunas innovaciones de la Constitución </w:t>
            </w: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lastRenderedPageBreak/>
              <w:t>Política</w:t>
            </w:r>
          </w:p>
          <w:p w14:paraId="03F755A8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-Estudia los derechos de primera, segunda y tercera generación en la Constitución Política.</w:t>
            </w:r>
          </w:p>
          <w:p w14:paraId="429DC973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-Comprende la acción dela tutela como un instrumento de defensa fundamental.</w:t>
            </w:r>
          </w:p>
          <w:p w14:paraId="3A461C31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-conceptualiza sobre las ramas del poder público en Colombia.</w:t>
            </w:r>
          </w:p>
          <w:p w14:paraId="5E3239E5" w14:textId="07E8D221" w:rsidR="00864C86" w:rsidRPr="0093792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CE878A4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lastRenderedPageBreak/>
              <w:t>Argumenta </w:t>
            </w:r>
            <w:r>
              <w:rPr>
                <w:rStyle w:val="apple-converted-space"/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 xml:space="preserve">acerca de las innovaciones </w:t>
            </w: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lastRenderedPageBreak/>
              <w:t>que se han dado en la Constitución Política de 1991.</w:t>
            </w:r>
          </w:p>
          <w:p w14:paraId="4D68F4C8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-explica los derechos de primera, segunda y tercera generación en la Constitución Política, estableciendo su diferencia.</w:t>
            </w:r>
          </w:p>
          <w:p w14:paraId="4E838841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-elabora a manera de ejercicio acciones de tutela para defender un derecho fundamental.</w:t>
            </w:r>
          </w:p>
          <w:p w14:paraId="52057A2F" w14:textId="047961AE" w:rsidR="00864C86" w:rsidRP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 xml:space="preserve">-realiza escritos acerca de las ramas del poder público y su importancia en la </w:t>
            </w:r>
            <w:r>
              <w:rPr>
                <w:rFonts w:ascii="Arial" w:hAnsi="Arial" w:cs="Arial"/>
                <w:color w:val="2A2A2A"/>
                <w:sz w:val="22"/>
                <w:shd w:val="clear" w:color="auto" w:fill="FFFFFF"/>
              </w:rPr>
              <w:t>administración de la vida nacional.</w:t>
            </w:r>
          </w:p>
        </w:tc>
        <w:tc>
          <w:tcPr>
            <w:tcW w:w="1985" w:type="dxa"/>
          </w:tcPr>
          <w:p w14:paraId="190EF80D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lastRenderedPageBreak/>
              <w:t xml:space="preserve">Reflexiona acerca de las innovaciones de </w:t>
            </w: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lastRenderedPageBreak/>
              <w:t>la constitución política de 1991.</w:t>
            </w:r>
          </w:p>
          <w:p w14:paraId="6E4EDAF8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-interioriza los derechos de primera, segunda y tercera generación expuestos en la constitución política.</w:t>
            </w:r>
          </w:p>
          <w:p w14:paraId="62334A89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Valora la acción de tutela como un mecanismo para defender derechos fundamentales.</w:t>
            </w:r>
          </w:p>
          <w:p w14:paraId="64BF5FEE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-profundiza acerca de las ramas del poder público en Colombia y la importancia que tiene esta separación de poderes.</w:t>
            </w:r>
          </w:p>
          <w:p w14:paraId="3F9E9251" w14:textId="77777777" w:rsidR="00864C86" w:rsidRPr="0093792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C86" w14:paraId="2AF99823" w14:textId="77777777" w:rsidTr="00C36F4C">
        <w:tc>
          <w:tcPr>
            <w:tcW w:w="2972" w:type="dxa"/>
          </w:tcPr>
          <w:p w14:paraId="1A881E73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04DBB2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1C6D252A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22378C82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48161F4F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BBE980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6"/>
      <w:bookmarkEnd w:id="7"/>
    </w:tbl>
    <w:p w14:paraId="06A36C19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864C86" w14:paraId="5B0FF313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2093A439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864C86" w:rsidRPr="006D6D31" w14:paraId="222542B8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0DED0DFA" w14:textId="77777777" w:rsidR="00864C86" w:rsidRPr="003E4ED0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5A3DDCC7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124B9789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7901230E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3BAACA72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864C86" w14:paraId="52B1DBA8" w14:textId="77777777" w:rsidTr="00C36F4C">
        <w:tc>
          <w:tcPr>
            <w:tcW w:w="1473" w:type="dxa"/>
          </w:tcPr>
          <w:p w14:paraId="0A7D5561" w14:textId="77777777" w:rsidR="00864C86" w:rsidRPr="0064383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05411720" w14:textId="68CC11E2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Conoce las ramas del poder público en Colombia y los diferentes mecanismos de defensa y protección de los derechos humanos en nuestro país</w:t>
            </w:r>
          </w:p>
        </w:tc>
        <w:tc>
          <w:tcPr>
            <w:tcW w:w="3072" w:type="dxa"/>
          </w:tcPr>
          <w:p w14:paraId="2D20D289" w14:textId="5999A006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Identifica los distintos mecanismos de participación ciudadana</w:t>
            </w:r>
          </w:p>
        </w:tc>
        <w:tc>
          <w:tcPr>
            <w:tcW w:w="2796" w:type="dxa"/>
          </w:tcPr>
          <w:p w14:paraId="5F39962D" w14:textId="48630C71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Argumenta a cerca de la importancia que tiene la separación de poderes en la sociedad democrática y los distintos mecanismos que protegen los derechos humanos en Colombia</w:t>
            </w:r>
          </w:p>
        </w:tc>
        <w:tc>
          <w:tcPr>
            <w:tcW w:w="3487" w:type="dxa"/>
          </w:tcPr>
          <w:p w14:paraId="108829A2" w14:textId="15698996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Socializa a cerca de la importancia que tienen los mecanismos que promueven los derechos de los ciudadanos y las ciudadanas dentro de un régimen constitucional</w:t>
            </w:r>
          </w:p>
        </w:tc>
      </w:tr>
      <w:tr w:rsidR="00864C86" w14:paraId="2C514FE2" w14:textId="77777777" w:rsidTr="00C36F4C">
        <w:tc>
          <w:tcPr>
            <w:tcW w:w="1473" w:type="dxa"/>
          </w:tcPr>
          <w:p w14:paraId="0C449187" w14:textId="77777777" w:rsidR="00864C86" w:rsidRPr="0064383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3D8FA52F" w14:textId="77777777" w:rsidR="00864C86" w:rsidRPr="00D933B1" w:rsidRDefault="00864C86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4AC0DE4E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641D3531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4F8E975B" w14:textId="77777777" w:rsidR="00864C86" w:rsidRPr="00416BB8" w:rsidRDefault="00864C86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E2B65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44ABB75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02064223" w14:textId="4BC9B981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Tercer periodo </w:t>
      </w:r>
    </w:p>
    <w:p w14:paraId="14DE6953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864C86" w14:paraId="45A03953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9BF01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bookmarkStart w:id="8" w:name="OLE_LINK266"/>
            <w:bookmarkStart w:id="9" w:name="OLE_LINK267"/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D54" w14:textId="210E14D7" w:rsidR="00864C86" w:rsidRPr="00864C86" w:rsidRDefault="00864C86" w:rsidP="00C36F4C">
            <w:pPr>
              <w:rPr>
                <w:rFonts w:ascii="Arial" w:hAnsi="Arial" w:cs="Arial"/>
                <w:bCs/>
              </w:rPr>
            </w:pPr>
            <w:r w:rsidRPr="00864C86">
              <w:rPr>
                <w:rFonts w:ascii="Arial" w:hAnsi="Arial" w:cs="Arial"/>
                <w:bCs/>
                <w:sz w:val="22"/>
              </w:rPr>
              <w:t>Conocer las diferentes causas  de la violencia en Colombia desde una actitud en la cual se promueva la resolución de conflictos, teniendo en cuenta lo que es Justicia, Verdad y Reparación.</w:t>
            </w:r>
          </w:p>
        </w:tc>
      </w:tr>
      <w:tr w:rsidR="00864C86" w14:paraId="5C8A9067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0CA1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069" w14:textId="5915478B" w:rsidR="00864C86" w:rsidRPr="00864C86" w:rsidRDefault="00864C86" w:rsidP="00C36F4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4C86">
              <w:rPr>
                <w:rStyle w:val="apple-style-span"/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¿Cuál es la importancia de analizar los conflictos más recientes en Colombia a la luz del Derecho internacional Humanitario?</w:t>
            </w:r>
          </w:p>
        </w:tc>
      </w:tr>
      <w:tr w:rsidR="00864C86" w14:paraId="5EDBEB29" w14:textId="77777777" w:rsidTr="00C36F4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2AB77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CB3A" w14:textId="77777777" w:rsidR="00864C86" w:rsidRDefault="00864C86" w:rsidP="00C36F4C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5F691F20" w14:textId="77777777" w:rsidR="00864C86" w:rsidRDefault="00864C86" w:rsidP="00C36F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Con la estadística aplicada al estado y temas referentes al poder, (las matemáticas complementan la estadística y la economía</w:t>
            </w:r>
          </w:p>
        </w:tc>
      </w:tr>
      <w:bookmarkEnd w:id="8"/>
      <w:bookmarkEnd w:id="9"/>
    </w:tbl>
    <w:p w14:paraId="337B585D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2067232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864C86" w14:paraId="124BE672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429FB9A6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bookmarkStart w:id="10" w:name="OLE_LINK270"/>
            <w:bookmarkStart w:id="11" w:name="OLE_LINK271"/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04A1F4FE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54406606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4596E565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48EB3F23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03E20DB1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1233E8F7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6C7CFEE7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864C86" w14:paraId="41ED0FD1" w14:textId="77777777" w:rsidTr="00C36F4C">
        <w:tc>
          <w:tcPr>
            <w:tcW w:w="2972" w:type="dxa"/>
            <w:vMerge/>
          </w:tcPr>
          <w:p w14:paraId="04D466EE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37D5ED3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5BAB9E7D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61EC1972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399903CE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3E33C410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2F56590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B4637A6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4FD1E28D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864C86" w14:paraId="0601ED2E" w14:textId="77777777" w:rsidTr="00C36F4C">
        <w:tc>
          <w:tcPr>
            <w:tcW w:w="2972" w:type="dxa"/>
          </w:tcPr>
          <w:p w14:paraId="3E84A18A" w14:textId="480D53C7" w:rsidR="00864C86" w:rsidRPr="00033D40" w:rsidRDefault="00864C86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Establece un dialogo fluido con sus compañeros acerca </w:t>
            </w:r>
            <w:bookmarkStart w:id="12" w:name="OLE_LINK264"/>
            <w:bookmarkStart w:id="13" w:name="OLE_LINK26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de los conflictos en Colombia y el papel que cumplen los derechos humanos y el derecho internacional humanitario frente a dichas situaciones de conflicto</w:t>
            </w:r>
            <w:bookmarkEnd w:id="12"/>
            <w:bookmarkEnd w:id="13"/>
          </w:p>
        </w:tc>
        <w:tc>
          <w:tcPr>
            <w:tcW w:w="3402" w:type="dxa"/>
          </w:tcPr>
          <w:p w14:paraId="0135F218" w14:textId="6A4944FF" w:rsidR="00864C86" w:rsidRPr="000C31D8" w:rsidRDefault="00864C86" w:rsidP="00864C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 xml:space="preserve">Elaboración de textos escritos reflexionando acerca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de los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conflictos en Colombia y el papel que cumplen los derechos humanos y el derecho internacional humanitario frente a dichas situaciones de conflicto</w:t>
            </w:r>
          </w:p>
        </w:tc>
        <w:tc>
          <w:tcPr>
            <w:tcW w:w="2341" w:type="dxa"/>
          </w:tcPr>
          <w:p w14:paraId="70A5011E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Aspectos históricos de la violencia en </w:t>
            </w:r>
            <w:r>
              <w:rPr>
                <w:rFonts w:ascii="Arial" w:eastAsia="Calibri" w:hAnsi="Arial" w:cs="Arial"/>
              </w:rPr>
              <w:lastRenderedPageBreak/>
              <w:t>Colombia durante el siglo XX</w:t>
            </w:r>
          </w:p>
          <w:p w14:paraId="515B8F68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Conflictos políticos en Colombia</w:t>
            </w:r>
          </w:p>
          <w:p w14:paraId="787D6861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Violación de los derechos humanos en Colombia</w:t>
            </w:r>
          </w:p>
          <w:p w14:paraId="40BC1330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importancia de los derechos humanos</w:t>
            </w:r>
          </w:p>
          <w:p w14:paraId="30490B71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derecho internacional humanitario</w:t>
            </w:r>
          </w:p>
          <w:p w14:paraId="098008C4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Debate sobre una problemática política de la actualidad</w:t>
            </w:r>
          </w:p>
          <w:p w14:paraId="6C111B78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Situación de las víctimas en Colombia</w:t>
            </w:r>
          </w:p>
          <w:p w14:paraId="6F26D076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Justicia, verdad y reparación</w:t>
            </w:r>
          </w:p>
          <w:p w14:paraId="126BC74A" w14:textId="1260968B" w:rsidR="00864C86" w:rsidRPr="00C809A7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Ventajas y problemáticas de la justicia especial para la paz</w:t>
            </w:r>
          </w:p>
        </w:tc>
        <w:tc>
          <w:tcPr>
            <w:tcW w:w="2063" w:type="dxa"/>
          </w:tcPr>
          <w:p w14:paraId="168BB679" w14:textId="77777777" w:rsidR="00864C86" w:rsidRDefault="00864C86" w:rsidP="00864C8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 xml:space="preserve">Analiza  las causas y </w:t>
            </w: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>consecuencias de la violencia en Colombia en la segunda mitad del siglo XX.</w:t>
            </w:r>
          </w:p>
          <w:p w14:paraId="08E3FD67" w14:textId="77777777" w:rsidR="00864C86" w:rsidRDefault="00864C86" w:rsidP="00864C8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Reflexiona acerca de los conflictos Políticos y sus consecuencias en la sociedad Colombiana.</w:t>
            </w:r>
          </w:p>
          <w:p w14:paraId="2D7D09CC" w14:textId="77777777" w:rsidR="00864C86" w:rsidRDefault="00864C86" w:rsidP="00864C86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Relaciona la concepción de Derechos humanos que hay en Colombia con el derecho internacional Humanitario.</w:t>
            </w:r>
          </w:p>
          <w:p w14:paraId="30EDA57C" w14:textId="77777777" w:rsidR="00864C86" w:rsidRDefault="00864C86" w:rsidP="00864C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Reconoce a las Victimas como una consecuencia de la Confrontación armada en el País.</w:t>
            </w:r>
          </w:p>
          <w:p w14:paraId="585992B8" w14:textId="77777777" w:rsidR="00864C86" w:rsidRPr="0093792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48B5C47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lastRenderedPageBreak/>
              <w:t>Argumenta </w:t>
            </w:r>
            <w:r>
              <w:rPr>
                <w:rStyle w:val="apple-converted-space"/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acerca de las </w:t>
            </w: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lastRenderedPageBreak/>
              <w:t>situaciones Violentas que ha vivido Colombia desde la Segunda Mitad del siglo XX.</w:t>
            </w:r>
          </w:p>
          <w:p w14:paraId="01600582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Explica los conflictos Políticos que se ha dado en Colombia de forma más reciente.</w:t>
            </w:r>
          </w:p>
          <w:p w14:paraId="5BC00D6A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Consulta sobre el derecho internacional Humanitario relacionándolo con los derechos que se promueven en Colombia.</w:t>
            </w:r>
          </w:p>
          <w:p w14:paraId="71CF7665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Expone acerca de la importancia de tener en cuenta las Victimas afectadas por el conflicto armado en Colombia.</w:t>
            </w:r>
          </w:p>
          <w:p w14:paraId="567D4ED3" w14:textId="3EFDF2A8" w:rsidR="00864C86" w:rsidRP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lastRenderedPageBreak/>
              <w:t>Argumenta  acerca de la necesidad de Justicia, Verdad y Reparación en un proceso de reconciliación.</w:t>
            </w:r>
          </w:p>
        </w:tc>
        <w:tc>
          <w:tcPr>
            <w:tcW w:w="1985" w:type="dxa"/>
          </w:tcPr>
          <w:p w14:paraId="71CF05D1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lastRenderedPageBreak/>
              <w:t xml:space="preserve">Asume una actitud crítica </w:t>
            </w: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lastRenderedPageBreak/>
              <w:t>ante las manifestaciones Violentas más recientes en Colombia.</w:t>
            </w:r>
          </w:p>
          <w:p w14:paraId="2E1F2753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Adopta una posición reflexiva frente a los diferentes conflictos Políticos que ha vivido el País.</w:t>
            </w:r>
          </w:p>
          <w:p w14:paraId="7C34737D" w14:textId="77777777" w:rsidR="00864C86" w:rsidRDefault="00864C86" w:rsidP="00864C86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Valora el Derecho internacional Humanitario como un punto de partida para la promoción y defensa de los derechos humanos.</w:t>
            </w:r>
          </w:p>
          <w:p w14:paraId="033F8889" w14:textId="77777777" w:rsidR="00864C86" w:rsidRDefault="00864C86" w:rsidP="00864C86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Se concientiza del Respeto hacia las víctimas del conflicto armado y de la necesidad de Justicia, Verdad y Reparación.</w:t>
            </w:r>
          </w:p>
          <w:p w14:paraId="5484CEE4" w14:textId="77777777" w:rsidR="00864C86" w:rsidRPr="0093792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C86" w14:paraId="0F31BA71" w14:textId="77777777" w:rsidTr="00C36F4C">
        <w:tc>
          <w:tcPr>
            <w:tcW w:w="2972" w:type="dxa"/>
          </w:tcPr>
          <w:p w14:paraId="12F4A3DA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3EA721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549E7B06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5EE26D72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2F8D8735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88B918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0"/>
      <w:bookmarkEnd w:id="11"/>
    </w:tbl>
    <w:p w14:paraId="2C57E2AC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25A908A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864C86" w14:paraId="77AA9AD7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663418DC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864C86" w:rsidRPr="006D6D31" w14:paraId="01EC4BB2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67033206" w14:textId="77777777" w:rsidR="00864C86" w:rsidRPr="003E4ED0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00A2FD0E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07D2B2A5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391C0C08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40654B5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864C86" w14:paraId="22771379" w14:textId="77777777" w:rsidTr="00C36F4C">
        <w:tc>
          <w:tcPr>
            <w:tcW w:w="1473" w:type="dxa"/>
          </w:tcPr>
          <w:p w14:paraId="61209805" w14:textId="77777777" w:rsidR="00864C86" w:rsidRPr="0064383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3A74E60A" w14:textId="27FA6B4B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Recuerda conceptos a cerca del conflicto armado en Colombia y sobre los derechos humanos</w:t>
            </w:r>
          </w:p>
        </w:tc>
        <w:tc>
          <w:tcPr>
            <w:tcW w:w="3072" w:type="dxa"/>
          </w:tcPr>
          <w:p w14:paraId="31A9DF88" w14:textId="15311FEE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Identifica causas y consecuencias del conflicto armado en Colombia destacando el papel que cumplen los derechos humanos y el derecho internacional humanitario</w:t>
            </w:r>
          </w:p>
        </w:tc>
        <w:tc>
          <w:tcPr>
            <w:tcW w:w="2796" w:type="dxa"/>
          </w:tcPr>
          <w:p w14:paraId="5CF12C56" w14:textId="15AC0881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Argumenta a cerca de como las víctimas del conflicto necesitan verdad, justicia, reparación y garantías de no repetición</w:t>
            </w:r>
          </w:p>
        </w:tc>
        <w:tc>
          <w:tcPr>
            <w:tcW w:w="3487" w:type="dxa"/>
          </w:tcPr>
          <w:p w14:paraId="2B3EC778" w14:textId="741D41EB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Construye escritos en los cuales analiza el aporte de los derechos humanos y el derecho internacional humanitario al conflicto armado de nuestro país</w:t>
            </w:r>
          </w:p>
        </w:tc>
      </w:tr>
      <w:tr w:rsidR="00864C86" w14:paraId="7474885D" w14:textId="77777777" w:rsidTr="00C36F4C">
        <w:tc>
          <w:tcPr>
            <w:tcW w:w="1473" w:type="dxa"/>
          </w:tcPr>
          <w:p w14:paraId="4D32CA5E" w14:textId="77777777" w:rsidR="00864C86" w:rsidRPr="0064383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308A67F1" w14:textId="77777777" w:rsidR="00864C86" w:rsidRPr="00D933B1" w:rsidRDefault="00864C86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48C262B0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6450E77B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0ECD48F5" w14:textId="77777777" w:rsidR="00864C86" w:rsidRPr="00416BB8" w:rsidRDefault="00864C86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7DA71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4CF2EF0B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1EC947D3" w14:textId="7A437C40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Cuarto periodo </w:t>
      </w:r>
    </w:p>
    <w:p w14:paraId="2ABB4485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2972"/>
        <w:gridCol w:w="11482"/>
      </w:tblGrid>
      <w:tr w:rsidR="00864C86" w14:paraId="2848B641" w14:textId="77777777" w:rsidTr="00864C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A3D09" w14:textId="77777777" w:rsidR="00864C86" w:rsidRDefault="00864C86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Objetivo de Periodo: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5DB" w14:textId="6C9185EC" w:rsidR="00864C86" w:rsidRDefault="00864C86">
            <w:pPr>
              <w:rPr>
                <w:rFonts w:ascii="Arial" w:hAnsi="Arial" w:cs="Arial"/>
                <w:bCs/>
              </w:rPr>
            </w:pPr>
            <w:r w:rsidRPr="00864C86">
              <w:rPr>
                <w:rFonts w:ascii="Arial" w:hAnsi="Arial" w:cs="Arial"/>
                <w:bCs/>
                <w:sz w:val="22"/>
              </w:rPr>
              <w:t>Reconocer la división territorial de los pueblos profundizando en la concepción de estado en el cuidado del medio ambiente desde los distintos gobiernos</w:t>
            </w:r>
          </w:p>
        </w:tc>
      </w:tr>
      <w:tr w:rsidR="00864C86" w14:paraId="7468E8F6" w14:textId="77777777" w:rsidTr="00864C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84B156" w14:textId="77777777" w:rsidR="00864C86" w:rsidRDefault="00864C86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Método para desarrollar las competencias (Pregunta problematizadora, situaciones problema, situación comunicativa…)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BEC" w14:textId="78D478E7" w:rsidR="00864C86" w:rsidRDefault="00864C8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64C86">
              <w:rPr>
                <w:rStyle w:val="apple-style-span"/>
                <w:rFonts w:ascii="Arial" w:hAnsi="Arial" w:cs="Arial"/>
                <w:color w:val="2A2A2A"/>
                <w:sz w:val="22"/>
                <w:szCs w:val="20"/>
                <w:shd w:val="clear" w:color="auto" w:fill="FFFFFF"/>
              </w:rPr>
              <w:t>¿Cuál es la relación entre las estructuras de poder y las divisiones fronterizas?</w:t>
            </w:r>
          </w:p>
        </w:tc>
      </w:tr>
      <w:tr w:rsidR="00864C86" w14:paraId="064F01D8" w14:textId="77777777" w:rsidTr="00864C8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2BB6" w14:textId="77777777" w:rsidR="00864C86" w:rsidRDefault="00864C86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Proyectos Institucionales, cátedras y temas transversales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D92E" w14:textId="77777777" w:rsidR="00864C86" w:rsidRDefault="00864C86">
            <w:pPr>
              <w:spacing w:before="100" w:beforeAutospacing="1" w:after="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Desde el área se contribuye a filosofía en el núcleo de política,  en sociales pues se trabaja la geografía política, la geopolítica; la historia de la política y la economía, con religión pues se abarca la teocracia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y sus sistemas políticos influenciados por cuestiones religiosas en algún aspecto.</w:t>
            </w:r>
          </w:p>
          <w:p w14:paraId="705BA17C" w14:textId="77777777" w:rsidR="00864C86" w:rsidRDefault="00864C8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la estadística aplicada al estado y temas referentes al poder, (las matemáticas complementan la estadística y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la economía</w:t>
            </w:r>
          </w:p>
        </w:tc>
      </w:tr>
    </w:tbl>
    <w:p w14:paraId="6D407C4E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753B151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2341"/>
        <w:gridCol w:w="2063"/>
        <w:gridCol w:w="1691"/>
        <w:gridCol w:w="1985"/>
      </w:tblGrid>
      <w:tr w:rsidR="00864C86" w14:paraId="47C41BFA" w14:textId="77777777" w:rsidTr="00C36F4C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162C7590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Lineamientos Curriculares;</w:t>
            </w:r>
          </w:p>
          <w:p w14:paraId="42A6CCAF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Estándares de Competencias;DBA; MATRIZ REFERENCIA -ICFES</w:t>
            </w:r>
          </w:p>
          <w:p w14:paraId="14073855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7408D7C9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Competencias: Redactada con base en los componentes, dimensiones, ámbitos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</w:tcPr>
          <w:p w14:paraId="124B4218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6C3340CC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Ejes temáticos/</w:t>
            </w:r>
          </w:p>
          <w:p w14:paraId="0549C727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saberes</w:t>
            </w:r>
          </w:p>
        </w:tc>
        <w:tc>
          <w:tcPr>
            <w:tcW w:w="5739" w:type="dxa"/>
            <w:gridSpan w:val="3"/>
            <w:shd w:val="clear" w:color="auto" w:fill="D9D9D9" w:themeFill="background1" w:themeFillShade="D9"/>
          </w:tcPr>
          <w:p w14:paraId="7A69CC00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Componentes del Aprendizaje</w:t>
            </w:r>
          </w:p>
        </w:tc>
      </w:tr>
      <w:tr w:rsidR="00864C86" w14:paraId="681E2D25" w14:textId="77777777" w:rsidTr="00C36F4C">
        <w:tc>
          <w:tcPr>
            <w:tcW w:w="2972" w:type="dxa"/>
            <w:vMerge/>
          </w:tcPr>
          <w:p w14:paraId="497228F3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3B99D808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18017803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D9D9D9" w:themeFill="background1" w:themeFillShade="D9"/>
          </w:tcPr>
          <w:p w14:paraId="0B65BB0C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58C5786D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Cognitivo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2AA9C8DD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4E8B82E7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Procedimental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29AFBC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  <w:p w14:paraId="2F4794A4" w14:textId="77777777" w:rsidR="00864C86" w:rsidRPr="002363B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Actitudinal (No comportamental)</w:t>
            </w:r>
          </w:p>
        </w:tc>
      </w:tr>
      <w:tr w:rsidR="00864C86" w14:paraId="1D53407E" w14:textId="77777777" w:rsidTr="00C36F4C">
        <w:tc>
          <w:tcPr>
            <w:tcW w:w="2972" w:type="dxa"/>
          </w:tcPr>
          <w:p w14:paraId="68B6CEEA" w14:textId="36465443" w:rsidR="00864C86" w:rsidRPr="00033D40" w:rsidRDefault="00864C86" w:rsidP="00C36F4C">
            <w:pPr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Socializa acerca </w:t>
            </w:r>
            <w:bookmarkStart w:id="14" w:name="OLE_LINK276"/>
            <w:bookmarkStart w:id="15" w:name="OLE_LINK27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 las formas de poder y su incidencia en los territorios</w:t>
            </w:r>
            <w:bookmarkEnd w:id="14"/>
            <w:bookmarkEnd w:id="15"/>
          </w:p>
        </w:tc>
        <w:tc>
          <w:tcPr>
            <w:tcW w:w="3402" w:type="dxa"/>
          </w:tcPr>
          <w:p w14:paraId="482CC51E" w14:textId="02DFBFC7" w:rsidR="00864C86" w:rsidRPr="000C31D8" w:rsidRDefault="00864C86" w:rsidP="00864C8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Elaboración de textos escritos donde realiza análisis acerca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 las formas de poder y su incidencia en los territorios</w:t>
            </w:r>
          </w:p>
        </w:tc>
        <w:tc>
          <w:tcPr>
            <w:tcW w:w="2341" w:type="dxa"/>
          </w:tcPr>
          <w:p w14:paraId="303897C0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Tipos de gobierno</w:t>
            </w:r>
          </w:p>
          <w:p w14:paraId="0CCE0234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Las fronteras y su incidencia en la administración política  </w:t>
            </w:r>
          </w:p>
          <w:p w14:paraId="2FA8BB37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Litigios fronterizos</w:t>
            </w:r>
          </w:p>
          <w:p w14:paraId="06430D05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Políticas internacionales que promueven el cuidado del medio ambiente</w:t>
            </w:r>
          </w:p>
          <w:p w14:paraId="2AE2619D" w14:textId="77777777" w:rsidR="00864C86" w:rsidRDefault="00864C86" w:rsidP="00C36F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Movimientos que a nivel nacional e internacional promueven el cuidado del medio ambiente</w:t>
            </w:r>
          </w:p>
          <w:p w14:paraId="1E6E47F3" w14:textId="77777777" w:rsidR="00864C86" w:rsidRDefault="00864C86" w:rsidP="00C36F4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Problemática política en Colombia</w:t>
            </w:r>
          </w:p>
          <w:p w14:paraId="377CDDBB" w14:textId="49AD0892" w:rsidR="00864C86" w:rsidRPr="00C809A7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Acontecimientos políticos</w:t>
            </w:r>
          </w:p>
        </w:tc>
        <w:tc>
          <w:tcPr>
            <w:tcW w:w="2063" w:type="dxa"/>
          </w:tcPr>
          <w:p w14:paraId="2619C69A" w14:textId="77777777" w:rsidR="00864C86" w:rsidRDefault="00864C86" w:rsidP="00864C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Analiza las estructuras del poder y sus distintas manifestaciones en las sociedades.</w:t>
            </w:r>
          </w:p>
          <w:p w14:paraId="45E4BD5D" w14:textId="77777777" w:rsidR="00864C86" w:rsidRDefault="00864C86" w:rsidP="00864C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Reflexiona sobre las divisiones fronterizas que delimitan los territorios.</w:t>
            </w:r>
          </w:p>
          <w:p w14:paraId="01938BE2" w14:textId="73417432" w:rsidR="00864C86" w:rsidRPr="00937921" w:rsidRDefault="00864C86" w:rsidP="00864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Comprende la importancia de las políticas que promueven la defensa y promoción del medio ambiente.</w:t>
            </w:r>
          </w:p>
        </w:tc>
        <w:tc>
          <w:tcPr>
            <w:tcW w:w="1691" w:type="dxa"/>
          </w:tcPr>
          <w:p w14:paraId="2A5861A7" w14:textId="77777777" w:rsidR="00864C86" w:rsidRDefault="00864C86" w:rsidP="00864C86">
            <w:pPr>
              <w:pStyle w:val="ecxmsonormal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Expone acerca de las estructuras de poder más comunes en el mundo.</w:t>
            </w:r>
          </w:p>
          <w:p w14:paraId="1BA6FF63" w14:textId="77777777" w:rsidR="00864C86" w:rsidRDefault="00864C86" w:rsidP="00864C86">
            <w:pPr>
              <w:pStyle w:val="ecxmsonormal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Consulta acerca de lo que determina una división fronteriza, terrestre u marítima.</w:t>
            </w:r>
          </w:p>
          <w:p w14:paraId="70A049E2" w14:textId="77777777" w:rsidR="00864C86" w:rsidRDefault="00864C86" w:rsidP="00864C86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Elabora escritos sobre las políticas ambientales en el mundo.</w:t>
            </w:r>
          </w:p>
          <w:p w14:paraId="3B2ACE93" w14:textId="368397F7" w:rsidR="00864C86" w:rsidRPr="00864C86" w:rsidRDefault="00864C86" w:rsidP="00C36F4C">
            <w:pPr>
              <w:pStyle w:val="ecxmsonormal"/>
              <w:spacing w:before="0" w:beforeAutospacing="0" w:after="0" w:afterAutospacing="0"/>
              <w:rPr>
                <w:rFonts w:ascii="Arial" w:hAnsi="Arial" w:cs="Arial"/>
                <w:color w:val="2A2A2A"/>
                <w:sz w:val="22"/>
                <w:shd w:val="clear" w:color="auto" w:fill="FFFFFF"/>
              </w:rPr>
            </w:pPr>
          </w:p>
        </w:tc>
        <w:tc>
          <w:tcPr>
            <w:tcW w:w="1985" w:type="dxa"/>
          </w:tcPr>
          <w:p w14:paraId="6C6A9BEB" w14:textId="77777777" w:rsidR="00864C86" w:rsidRDefault="00864C86" w:rsidP="00864C86">
            <w:pPr>
              <w:pStyle w:val="ecxmsonormal"/>
              <w:spacing w:before="0" w:beforeAutospacing="0" w:after="0" w:afterAutospacing="0" w:line="276" w:lineRule="auto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Asume una posición crítica frente a las estructuras del poder.</w:t>
            </w:r>
          </w:p>
          <w:p w14:paraId="50EC77A9" w14:textId="77777777" w:rsidR="00864C86" w:rsidRDefault="00864C86" w:rsidP="00864C86">
            <w:pPr>
              <w:pStyle w:val="ecxmsonormal"/>
              <w:spacing w:before="0" w:beforeAutospacing="0" w:after="0" w:afterAutospacing="0" w:line="276" w:lineRule="auto"/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Interioriza algunos conceptos acerca de las divisiones fronterizas y sus implicaciones para los estados.</w:t>
            </w:r>
          </w:p>
          <w:p w14:paraId="45926C58" w14:textId="1AB780D0" w:rsidR="00864C86" w:rsidRPr="00937921" w:rsidRDefault="00864C86" w:rsidP="00864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Valora las diferentes políticas que se han desarrollado frente al cuidado ambiental.</w:t>
            </w:r>
          </w:p>
        </w:tc>
      </w:tr>
      <w:tr w:rsidR="00864C86" w14:paraId="3176D2D9" w14:textId="77777777" w:rsidTr="00C36F4C">
        <w:tc>
          <w:tcPr>
            <w:tcW w:w="2972" w:type="dxa"/>
          </w:tcPr>
          <w:p w14:paraId="1DDDD10E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A9D12A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14:paraId="4ACA123F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3" w:type="dxa"/>
          </w:tcPr>
          <w:p w14:paraId="452ADA7F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180D0B49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76BE7E" w14:textId="77777777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C66564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6D0E573E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p w14:paraId="5A35D8E9" w14:textId="77777777" w:rsidR="00864C86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73"/>
        <w:gridCol w:w="3626"/>
        <w:gridCol w:w="3072"/>
        <w:gridCol w:w="2796"/>
        <w:gridCol w:w="3487"/>
      </w:tblGrid>
      <w:tr w:rsidR="00864C86" w14:paraId="11087590" w14:textId="77777777" w:rsidTr="00C36F4C">
        <w:tc>
          <w:tcPr>
            <w:tcW w:w="14454" w:type="dxa"/>
            <w:gridSpan w:val="5"/>
            <w:shd w:val="clear" w:color="auto" w:fill="D9D9D9" w:themeFill="background1" w:themeFillShade="D9"/>
          </w:tcPr>
          <w:p w14:paraId="537D829C" w14:textId="77777777" w:rsidR="00864C86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lastRenderedPageBreak/>
              <w:t>Indicado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res d</w:t>
            </w: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 Desempeño (Consecuente con el desarrollo de la competencia: Avance en el desarrollo cognitivo,  desempeño en situaciones cotidianas de acuerdo al modelo pedagógico)</w:t>
            </w:r>
          </w:p>
        </w:tc>
      </w:tr>
      <w:tr w:rsidR="00864C86" w:rsidRPr="006D6D31" w14:paraId="5B825B33" w14:textId="77777777" w:rsidTr="00C36F4C">
        <w:tc>
          <w:tcPr>
            <w:tcW w:w="1473" w:type="dxa"/>
            <w:shd w:val="clear" w:color="auto" w:fill="D9D9D9" w:themeFill="background1" w:themeFillShade="D9"/>
          </w:tcPr>
          <w:p w14:paraId="0C92D574" w14:textId="77777777" w:rsidR="00864C86" w:rsidRPr="003E4ED0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419"/>
              </w:rPr>
              <w:t xml:space="preserve">Competencia </w:t>
            </w:r>
          </w:p>
        </w:tc>
        <w:tc>
          <w:tcPr>
            <w:tcW w:w="3626" w:type="dxa"/>
            <w:shd w:val="clear" w:color="auto" w:fill="D9D9D9" w:themeFill="background1" w:themeFillShade="D9"/>
          </w:tcPr>
          <w:p w14:paraId="78138932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419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Bajo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20833D00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básico</w:t>
            </w:r>
          </w:p>
        </w:tc>
        <w:tc>
          <w:tcPr>
            <w:tcW w:w="2796" w:type="dxa"/>
            <w:shd w:val="clear" w:color="auto" w:fill="D9D9D9" w:themeFill="background1" w:themeFillShade="D9"/>
          </w:tcPr>
          <w:p w14:paraId="65C7E9D0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Alto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4161AEF9" w14:textId="77777777" w:rsidR="00864C86" w:rsidRPr="006D6D31" w:rsidRDefault="00864C86" w:rsidP="00C36F4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D6D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Desempeño Superior</w:t>
            </w:r>
          </w:p>
        </w:tc>
      </w:tr>
      <w:tr w:rsidR="00864C86" w14:paraId="6FC52529" w14:textId="77777777" w:rsidTr="00C36F4C">
        <w:tc>
          <w:tcPr>
            <w:tcW w:w="1473" w:type="dxa"/>
          </w:tcPr>
          <w:p w14:paraId="32F19E14" w14:textId="77777777" w:rsidR="00864C86" w:rsidRPr="0064383A" w:rsidRDefault="00864C86" w:rsidP="00C36F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419"/>
              </w:rPr>
              <w:t>E.1</w:t>
            </w:r>
          </w:p>
        </w:tc>
        <w:tc>
          <w:tcPr>
            <w:tcW w:w="3626" w:type="dxa"/>
          </w:tcPr>
          <w:p w14:paraId="7A4A23FA" w14:textId="7BB735AF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Repasa conceptos a cerca de los tipos de gobierno, las situaciones fronterizas y algunas problemáticas ambientales a nivel mundial</w:t>
            </w:r>
          </w:p>
        </w:tc>
        <w:tc>
          <w:tcPr>
            <w:tcW w:w="3072" w:type="dxa"/>
          </w:tcPr>
          <w:p w14:paraId="09532F4D" w14:textId="44D913DF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Comprende la necesidad de pasar de una democracia representativa a una democracia participativa en la cual los territorios se vean beneficiados y se aborden diferentes temáticas como las problemáticas ambientales</w:t>
            </w:r>
          </w:p>
        </w:tc>
        <w:tc>
          <w:tcPr>
            <w:tcW w:w="2796" w:type="dxa"/>
          </w:tcPr>
          <w:p w14:paraId="574A4BA7" w14:textId="3D082F0D" w:rsidR="00864C86" w:rsidRPr="00D933B1" w:rsidRDefault="00864C86" w:rsidP="00C36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Propone posibles soluciones a problemas fronterizos de poder y problemas ambientales</w:t>
            </w:r>
          </w:p>
        </w:tc>
        <w:tc>
          <w:tcPr>
            <w:tcW w:w="3487" w:type="dxa"/>
          </w:tcPr>
          <w:p w14:paraId="584525BA" w14:textId="0929C7C9" w:rsidR="00864C86" w:rsidRDefault="00864C86" w:rsidP="00C36F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Infiere como los distintos tipos de gobierno pueden incidir en el manejo de temáticas como las fronteras, las estructuras del poder y las problemáticas ambientales</w:t>
            </w:r>
          </w:p>
        </w:tc>
      </w:tr>
      <w:tr w:rsidR="00864C86" w14:paraId="58B641E4" w14:textId="77777777" w:rsidTr="00C36F4C">
        <w:tc>
          <w:tcPr>
            <w:tcW w:w="1473" w:type="dxa"/>
          </w:tcPr>
          <w:p w14:paraId="792F98DE" w14:textId="77777777" w:rsidR="00864C86" w:rsidRPr="0064383A" w:rsidRDefault="00864C86" w:rsidP="00C36F4C">
            <w:pPr>
              <w:rPr>
                <w:rFonts w:ascii="Arial" w:hAnsi="Arial" w:cs="Arial"/>
                <w:b/>
                <w:sz w:val="20"/>
                <w:szCs w:val="20"/>
                <w:lang w:val="es-419"/>
              </w:rPr>
            </w:pPr>
          </w:p>
        </w:tc>
        <w:tc>
          <w:tcPr>
            <w:tcW w:w="3626" w:type="dxa"/>
          </w:tcPr>
          <w:p w14:paraId="320869F8" w14:textId="77777777" w:rsidR="00864C86" w:rsidRPr="00D933B1" w:rsidRDefault="00864C86" w:rsidP="00C36F4C">
            <w:pPr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3072" w:type="dxa"/>
          </w:tcPr>
          <w:p w14:paraId="07D62989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3E042976" w14:textId="77777777" w:rsidR="00864C86" w:rsidRDefault="00864C86" w:rsidP="00C36F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40B772A7" w14:textId="77777777" w:rsidR="00864C86" w:rsidRPr="00416BB8" w:rsidRDefault="00864C86" w:rsidP="00C3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F585B" w14:textId="77777777" w:rsidR="00864C86" w:rsidRPr="00CA7E4F" w:rsidRDefault="00864C86" w:rsidP="006B665F">
      <w:pPr>
        <w:jc w:val="center"/>
        <w:rPr>
          <w:rFonts w:ascii="Arial" w:hAnsi="Arial" w:cs="Arial"/>
          <w:b/>
          <w:sz w:val="20"/>
          <w:szCs w:val="20"/>
        </w:rPr>
      </w:pPr>
    </w:p>
    <w:sectPr w:rsidR="00864C86" w:rsidRPr="00CA7E4F" w:rsidSect="000679DD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6A1B9" w16cid:durableId="200532F4"/>
  <w16cid:commentId w16cid:paraId="32C70243" w16cid:durableId="2005330E"/>
  <w16cid:commentId w16cid:paraId="47594D8B" w16cid:durableId="20150E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D510F" w14:textId="77777777" w:rsidR="0055383E" w:rsidRDefault="0055383E" w:rsidP="00327EEE">
      <w:r>
        <w:separator/>
      </w:r>
    </w:p>
  </w:endnote>
  <w:endnote w:type="continuationSeparator" w:id="0">
    <w:p w14:paraId="64DA7CC3" w14:textId="77777777" w:rsidR="0055383E" w:rsidRDefault="0055383E" w:rsidP="0032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E8AD8" w14:textId="77777777" w:rsidR="0055383E" w:rsidRDefault="0055383E" w:rsidP="00327EEE">
      <w:r>
        <w:separator/>
      </w:r>
    </w:p>
  </w:footnote>
  <w:footnote w:type="continuationSeparator" w:id="0">
    <w:p w14:paraId="2ACC1E41" w14:textId="77777777" w:rsidR="0055383E" w:rsidRDefault="0055383E" w:rsidP="0032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8"/>
      <w:gridCol w:w="9900"/>
      <w:gridCol w:w="2429"/>
    </w:tblGrid>
    <w:tr w:rsidR="002E0702" w14:paraId="7D4A492E" w14:textId="77777777" w:rsidTr="009E0716">
      <w:trPr>
        <w:trHeight w:val="174"/>
        <w:jc w:val="center"/>
      </w:trPr>
      <w:tc>
        <w:tcPr>
          <w:tcW w:w="22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089AD6" w14:textId="77777777" w:rsidR="002E0702" w:rsidRDefault="0055383E" w:rsidP="009E0716">
          <w:pPr>
            <w:tabs>
              <w:tab w:val="center" w:pos="602"/>
            </w:tabs>
            <w:rPr>
              <w:rFonts w:ascii="Arial" w:hAnsi="Arial" w:cs="Arial"/>
            </w:rPr>
          </w:pPr>
          <w:r>
            <w:object w:dxaOrig="1440" w:dyaOrig="1440" w14:anchorId="366A7E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6.8pt;margin-top:3.25pt;width:44.55pt;height:42.65pt;z-index:251658240" wrapcoords="8775 257 6975 514 2025 3600 1575 5143 0 8486 0 12600 1800 16714 1800 17486 6525 20829 8775 21086 12600 21086 14850 20829 19575 17486 21375 12600 21375 8486 20025 5657 19350 3600 14400 514 12600 257 8775 257" fillcolor="black">
                <v:imagedata r:id="rId1" o:title=""/>
                <w10:wrap type="tight"/>
              </v:shape>
              <o:OLEObject Type="Embed" ProgID="CorelDraw.Graphic.10" ShapeID="_x0000_s2049" DrawAspect="Content" ObjectID="_1642865946" r:id="rId2"/>
            </w:object>
          </w:r>
        </w:p>
      </w:tc>
      <w:tc>
        <w:tcPr>
          <w:tcW w:w="99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8AE13" w14:textId="77777777" w:rsidR="002E0702" w:rsidRPr="00FE02E0" w:rsidRDefault="002E0702" w:rsidP="009E0716">
          <w:pPr>
            <w:jc w:val="center"/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>INSTITUCIÓN EDUCATIVA EL PEDREGAL</w:t>
          </w: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B00CC" w14:textId="77777777" w:rsidR="002E0702" w:rsidRPr="00FE02E0" w:rsidRDefault="002E0702" w:rsidP="009E0716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COD: </w:t>
          </w:r>
          <w:r>
            <w:rPr>
              <w:rFonts w:ascii="Arial" w:hAnsi="Arial" w:cs="Arial"/>
            </w:rPr>
            <w:t>F-GAC-02</w:t>
          </w:r>
        </w:p>
      </w:tc>
    </w:tr>
    <w:tr w:rsidR="002E0702" w14:paraId="61F1B4C9" w14:textId="77777777" w:rsidTr="009E0716">
      <w:trPr>
        <w:trHeight w:val="1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656F5" w14:textId="77777777" w:rsidR="002E0702" w:rsidRDefault="002E0702" w:rsidP="009E0716">
          <w:pPr>
            <w:rPr>
              <w:rFonts w:ascii="Arial" w:hAnsi="Arial" w:cs="Arial"/>
            </w:rPr>
          </w:pPr>
        </w:p>
      </w:tc>
      <w:tc>
        <w:tcPr>
          <w:tcW w:w="99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A2C88D" w14:textId="77777777" w:rsidR="002E0702" w:rsidRPr="0047723B" w:rsidRDefault="002E0702" w:rsidP="009E071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</w:pPr>
          <w:r w:rsidRPr="0047723B"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 xml:space="preserve">MALLA CURRICULAR </w:t>
          </w:r>
        </w:p>
        <w:p w14:paraId="4FF49101" w14:textId="77777777" w:rsidR="0047723B" w:rsidRPr="00FE02E0" w:rsidRDefault="0047723B" w:rsidP="009E0716">
          <w:pPr>
            <w:jc w:val="center"/>
            <w:rPr>
              <w:rFonts w:ascii="Arial" w:hAnsi="Arial" w:cs="Arial"/>
              <w:b/>
            </w:rPr>
          </w:pPr>
          <w:r w:rsidRPr="0047723B">
            <w:rPr>
              <w:rFonts w:ascii="Arial" w:hAnsi="Arial" w:cs="Arial"/>
              <w:b/>
              <w:color w:val="808080" w:themeColor="background1" w:themeShade="80"/>
              <w:sz w:val="40"/>
              <w:szCs w:val="40"/>
            </w:rPr>
            <w:t>Instructivo para su diligenciamiento.</w:t>
          </w: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6BADA6" w14:textId="77777777" w:rsidR="002E0702" w:rsidRPr="00FE02E0" w:rsidRDefault="002E0702" w:rsidP="009E0716">
          <w:pPr>
            <w:rPr>
              <w:rFonts w:ascii="Arial" w:hAnsi="Arial" w:cs="Arial"/>
              <w:b/>
            </w:rPr>
          </w:pPr>
          <w:r w:rsidRPr="00FE02E0">
            <w:rPr>
              <w:rFonts w:ascii="Arial" w:hAnsi="Arial" w:cs="Arial"/>
              <w:b/>
            </w:rPr>
            <w:t xml:space="preserve">FECHA: </w:t>
          </w:r>
          <w:r>
            <w:rPr>
              <w:rFonts w:ascii="Arial" w:hAnsi="Arial" w:cs="Arial"/>
            </w:rPr>
            <w:t>23/11/2018</w:t>
          </w:r>
        </w:p>
      </w:tc>
    </w:tr>
    <w:tr w:rsidR="002E0702" w14:paraId="57FB0F95" w14:textId="77777777" w:rsidTr="009E0716">
      <w:trPr>
        <w:trHeight w:val="16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B16A0D" w14:textId="77777777" w:rsidR="002E0702" w:rsidRDefault="002E0702" w:rsidP="009E0716">
          <w:pPr>
            <w:rPr>
              <w:rFonts w:ascii="Arial" w:hAnsi="Arial" w:cs="Arial"/>
            </w:rPr>
          </w:pPr>
        </w:p>
      </w:tc>
      <w:tc>
        <w:tcPr>
          <w:tcW w:w="99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E1ED6" w14:textId="77777777" w:rsidR="002E0702" w:rsidRPr="00FE02E0" w:rsidRDefault="002E0702" w:rsidP="009E0716">
          <w:pPr>
            <w:rPr>
              <w:rFonts w:ascii="Arial" w:hAnsi="Arial" w:cs="Arial"/>
              <w:b/>
            </w:rPr>
          </w:pPr>
        </w:p>
      </w:tc>
      <w:tc>
        <w:tcPr>
          <w:tcW w:w="2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31AE5D" w14:textId="77777777" w:rsidR="002E0702" w:rsidRPr="00FE02E0" w:rsidRDefault="002E0702" w:rsidP="009E0716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</w:t>
          </w:r>
          <w:r w:rsidRPr="00FE02E0">
            <w:rPr>
              <w:rFonts w:ascii="Arial" w:hAnsi="Arial" w:cs="Arial"/>
              <w:b/>
            </w:rPr>
            <w:t xml:space="preserve">N: </w:t>
          </w:r>
          <w:r>
            <w:rPr>
              <w:rFonts w:ascii="Arial" w:hAnsi="Arial" w:cs="Arial"/>
            </w:rPr>
            <w:t>04</w:t>
          </w:r>
        </w:p>
      </w:tc>
    </w:tr>
  </w:tbl>
  <w:p w14:paraId="5591BEB7" w14:textId="77777777" w:rsidR="002E0702" w:rsidRDefault="002E0702">
    <w:pPr>
      <w:pStyle w:val="Encabezado"/>
    </w:pPr>
  </w:p>
  <w:p w14:paraId="534E486C" w14:textId="77777777" w:rsidR="002E0702" w:rsidRDefault="002E07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B2214"/>
    <w:multiLevelType w:val="hybridMultilevel"/>
    <w:tmpl w:val="FCEA635E"/>
    <w:lvl w:ilvl="0" w:tplc="C2E0893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E6221"/>
    <w:multiLevelType w:val="multilevel"/>
    <w:tmpl w:val="B11A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C042E"/>
    <w:multiLevelType w:val="hybridMultilevel"/>
    <w:tmpl w:val="BB44D8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D"/>
    <w:rsid w:val="00023E13"/>
    <w:rsid w:val="00024252"/>
    <w:rsid w:val="00026603"/>
    <w:rsid w:val="00027A20"/>
    <w:rsid w:val="00031510"/>
    <w:rsid w:val="00033D40"/>
    <w:rsid w:val="000413E9"/>
    <w:rsid w:val="00041C3A"/>
    <w:rsid w:val="000679DD"/>
    <w:rsid w:val="00074627"/>
    <w:rsid w:val="00095A59"/>
    <w:rsid w:val="000A0527"/>
    <w:rsid w:val="000C31D8"/>
    <w:rsid w:val="00142F0C"/>
    <w:rsid w:val="00156142"/>
    <w:rsid w:val="0015721A"/>
    <w:rsid w:val="00192B1D"/>
    <w:rsid w:val="0019722B"/>
    <w:rsid w:val="001C7846"/>
    <w:rsid w:val="00213252"/>
    <w:rsid w:val="002363BA"/>
    <w:rsid w:val="00237D35"/>
    <w:rsid w:val="00246A39"/>
    <w:rsid w:val="00254778"/>
    <w:rsid w:val="00256491"/>
    <w:rsid w:val="002655B1"/>
    <w:rsid w:val="00271D3E"/>
    <w:rsid w:val="002B544E"/>
    <w:rsid w:val="002B6795"/>
    <w:rsid w:val="002E0702"/>
    <w:rsid w:val="002E083F"/>
    <w:rsid w:val="00305B65"/>
    <w:rsid w:val="00327EEE"/>
    <w:rsid w:val="00334289"/>
    <w:rsid w:val="00341B70"/>
    <w:rsid w:val="00354E47"/>
    <w:rsid w:val="00365113"/>
    <w:rsid w:val="00374E0D"/>
    <w:rsid w:val="003A329C"/>
    <w:rsid w:val="003C1EFE"/>
    <w:rsid w:val="003C1F77"/>
    <w:rsid w:val="003C4D9A"/>
    <w:rsid w:val="003E4ED0"/>
    <w:rsid w:val="00416BB8"/>
    <w:rsid w:val="00441435"/>
    <w:rsid w:val="0047723B"/>
    <w:rsid w:val="004806E9"/>
    <w:rsid w:val="004A41CC"/>
    <w:rsid w:val="004C0C41"/>
    <w:rsid w:val="004D4326"/>
    <w:rsid w:val="0050004F"/>
    <w:rsid w:val="0055383E"/>
    <w:rsid w:val="00582616"/>
    <w:rsid w:val="005B5F5A"/>
    <w:rsid w:val="005C0474"/>
    <w:rsid w:val="005E634E"/>
    <w:rsid w:val="005F1ABF"/>
    <w:rsid w:val="00613658"/>
    <w:rsid w:val="0064383A"/>
    <w:rsid w:val="00681A61"/>
    <w:rsid w:val="006B665F"/>
    <w:rsid w:val="006D6D31"/>
    <w:rsid w:val="00704F05"/>
    <w:rsid w:val="007212BA"/>
    <w:rsid w:val="0072201F"/>
    <w:rsid w:val="00732558"/>
    <w:rsid w:val="007831DD"/>
    <w:rsid w:val="007B1B43"/>
    <w:rsid w:val="007D3D3F"/>
    <w:rsid w:val="007D6476"/>
    <w:rsid w:val="007E4EA6"/>
    <w:rsid w:val="007E5C7A"/>
    <w:rsid w:val="00864C86"/>
    <w:rsid w:val="00884DB1"/>
    <w:rsid w:val="008C716D"/>
    <w:rsid w:val="008E3767"/>
    <w:rsid w:val="00937921"/>
    <w:rsid w:val="00951A0F"/>
    <w:rsid w:val="00957A7C"/>
    <w:rsid w:val="0098266A"/>
    <w:rsid w:val="00993525"/>
    <w:rsid w:val="009A4C81"/>
    <w:rsid w:val="009E0716"/>
    <w:rsid w:val="009E11E1"/>
    <w:rsid w:val="00A24ECC"/>
    <w:rsid w:val="00A56D5F"/>
    <w:rsid w:val="00AE6526"/>
    <w:rsid w:val="00AE7BA3"/>
    <w:rsid w:val="00B7090D"/>
    <w:rsid w:val="00B728E1"/>
    <w:rsid w:val="00BB1596"/>
    <w:rsid w:val="00BB6B97"/>
    <w:rsid w:val="00C076C0"/>
    <w:rsid w:val="00C168D4"/>
    <w:rsid w:val="00C235CD"/>
    <w:rsid w:val="00C42C1A"/>
    <w:rsid w:val="00C63AF3"/>
    <w:rsid w:val="00C809A7"/>
    <w:rsid w:val="00CA6BB7"/>
    <w:rsid w:val="00CA7E4F"/>
    <w:rsid w:val="00CB515B"/>
    <w:rsid w:val="00CC6C5F"/>
    <w:rsid w:val="00CE01D2"/>
    <w:rsid w:val="00D313DB"/>
    <w:rsid w:val="00D41A4F"/>
    <w:rsid w:val="00D716A7"/>
    <w:rsid w:val="00D933B1"/>
    <w:rsid w:val="00DF4037"/>
    <w:rsid w:val="00E42239"/>
    <w:rsid w:val="00E54B21"/>
    <w:rsid w:val="00E67898"/>
    <w:rsid w:val="00EC4400"/>
    <w:rsid w:val="00EE63EB"/>
    <w:rsid w:val="00EF292C"/>
    <w:rsid w:val="00F0036F"/>
    <w:rsid w:val="00F109E8"/>
    <w:rsid w:val="00F559BD"/>
    <w:rsid w:val="00F56DD8"/>
    <w:rsid w:val="00F6644B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5B6EAB"/>
  <w15:docId w15:val="{3D587E62-6363-44A3-99A0-649F5BE6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9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7E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E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7E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E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E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EEE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B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41C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51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1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1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1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11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style-span">
    <w:name w:val="apple-style-span"/>
    <w:uiPriority w:val="99"/>
    <w:rsid w:val="00864C86"/>
    <w:rPr>
      <w:rFonts w:ascii="Times New Roman" w:hAnsi="Times New Roman" w:cs="Times New Roman" w:hint="default"/>
    </w:rPr>
  </w:style>
  <w:style w:type="paragraph" w:customStyle="1" w:styleId="ecxmsonormal">
    <w:name w:val="ecxmsonormal"/>
    <w:basedOn w:val="Normal"/>
    <w:uiPriority w:val="99"/>
    <w:rsid w:val="00864C86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uiPriority w:val="99"/>
    <w:rsid w:val="00864C8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4560</Words>
  <Characters>25080</Characters>
  <Application>Microsoft Office Word</Application>
  <DocSecurity>0</DocSecurity>
  <Lines>209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29581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PRIM</dc:creator>
  <cp:lastModifiedBy>usuario</cp:lastModifiedBy>
  <cp:revision>2</cp:revision>
  <dcterms:created xsi:type="dcterms:W3CDTF">2020-02-10T23:53:00Z</dcterms:created>
  <dcterms:modified xsi:type="dcterms:W3CDTF">2020-02-10T23:53:00Z</dcterms:modified>
</cp:coreProperties>
</file>